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846A" w14:textId="22A3E06E" w:rsidR="00BD0A10" w:rsidRPr="008534EB" w:rsidRDefault="00EF7B91" w:rsidP="00BD0A10">
      <w:pPr>
        <w:jc w:val="center"/>
        <w:rPr>
          <w:b/>
          <w:sz w:val="24"/>
          <w:u w:val="single"/>
        </w:rPr>
      </w:pPr>
      <w:r w:rsidRPr="008534EB">
        <w:rPr>
          <w:b/>
          <w:sz w:val="24"/>
          <w:u w:val="single"/>
        </w:rPr>
        <w:t>TINY</w:t>
      </w:r>
      <w:r w:rsidR="00BD0A10" w:rsidRPr="008534EB">
        <w:rPr>
          <w:b/>
          <w:sz w:val="24"/>
          <w:u w:val="single"/>
        </w:rPr>
        <w:t xml:space="preserve"> HOUSE PROJECT RUBRIC</w:t>
      </w:r>
    </w:p>
    <w:tbl>
      <w:tblPr>
        <w:tblStyle w:val="TableGrid"/>
        <w:tblW w:w="114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247"/>
        <w:gridCol w:w="1013"/>
        <w:gridCol w:w="1170"/>
      </w:tblGrid>
      <w:tr w:rsidR="00BD0A10" w:rsidRPr="004C0BD9" w14:paraId="12FAB14E" w14:textId="77777777" w:rsidTr="0045025D">
        <w:tc>
          <w:tcPr>
            <w:tcW w:w="9247" w:type="dxa"/>
          </w:tcPr>
          <w:p w14:paraId="4A37B4C4" w14:textId="77777777" w:rsidR="00BD0A10" w:rsidRPr="004C0BD9" w:rsidRDefault="00C91673" w:rsidP="00BD0A10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CONSTRUCTION DOCUMENT AND DESCRIPTION</w:t>
            </w:r>
            <w:r w:rsidR="00E368E7" w:rsidRPr="004C0BD9">
              <w:rPr>
                <w:b/>
                <w:sz w:val="20"/>
              </w:rPr>
              <w:t xml:space="preserve"> OF POINTS</w:t>
            </w:r>
          </w:p>
        </w:tc>
        <w:tc>
          <w:tcPr>
            <w:tcW w:w="1013" w:type="dxa"/>
          </w:tcPr>
          <w:p w14:paraId="561EB05F" w14:textId="77777777" w:rsidR="00BD0A10" w:rsidRPr="004C0BD9" w:rsidRDefault="00C91673" w:rsidP="00BD0A10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POINTS POSSIBLE</w:t>
            </w:r>
          </w:p>
        </w:tc>
        <w:tc>
          <w:tcPr>
            <w:tcW w:w="1170" w:type="dxa"/>
          </w:tcPr>
          <w:p w14:paraId="72611F4D" w14:textId="77777777" w:rsidR="00BD0A10" w:rsidRPr="004C0BD9" w:rsidRDefault="00C91673" w:rsidP="00BD0A10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POINTS ACHIEVED</w:t>
            </w:r>
          </w:p>
        </w:tc>
      </w:tr>
      <w:tr w:rsidR="00B110BF" w:rsidRPr="004C0BD9" w14:paraId="75455ABA" w14:textId="77777777" w:rsidTr="0045025D">
        <w:trPr>
          <w:trHeight w:val="3410"/>
        </w:trPr>
        <w:tc>
          <w:tcPr>
            <w:tcW w:w="9247" w:type="dxa"/>
          </w:tcPr>
          <w:p w14:paraId="6D53A999" w14:textId="0B7B2AF4" w:rsidR="00B110BF" w:rsidRDefault="00FE213B" w:rsidP="00B110BF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Floor Plan</w:t>
            </w:r>
            <w:r w:rsidR="00B110BF" w:rsidRPr="004C0BD9">
              <w:rPr>
                <w:b/>
                <w:sz w:val="20"/>
              </w:rPr>
              <w:t xml:space="preserve"> (50 Points)</w:t>
            </w:r>
            <w:r w:rsidR="00225CD3">
              <w:rPr>
                <w:b/>
                <w:sz w:val="20"/>
              </w:rPr>
              <w:t xml:space="preserve"> – </w:t>
            </w:r>
            <w:r w:rsidR="00824BB3">
              <w:rPr>
                <w:b/>
                <w:sz w:val="20"/>
              </w:rPr>
              <w:t xml:space="preserve">Submit ALL levels; </w:t>
            </w:r>
            <w:r w:rsidR="00225CD3">
              <w:rPr>
                <w:b/>
                <w:sz w:val="20"/>
              </w:rPr>
              <w:t>Hide (</w:t>
            </w:r>
            <w:proofErr w:type="spellStart"/>
            <w:r w:rsidR="00225CD3">
              <w:rPr>
                <w:b/>
                <w:sz w:val="20"/>
              </w:rPr>
              <w:t>vv</w:t>
            </w:r>
            <w:proofErr w:type="spellEnd"/>
            <w:r w:rsidR="00225CD3">
              <w:rPr>
                <w:b/>
                <w:sz w:val="20"/>
              </w:rPr>
              <w:t>) topography/plantings</w:t>
            </w:r>
            <w:r>
              <w:rPr>
                <w:b/>
                <w:sz w:val="20"/>
              </w:rPr>
              <w:t xml:space="preserve"> and floors</w:t>
            </w:r>
            <w:r w:rsidR="00225CD3">
              <w:rPr>
                <w:b/>
                <w:sz w:val="20"/>
              </w:rPr>
              <w:t xml:space="preserve">; </w:t>
            </w:r>
            <w:r>
              <w:rPr>
                <w:b/>
                <w:sz w:val="20"/>
              </w:rPr>
              <w:t>D</w:t>
            </w:r>
            <w:r w:rsidR="00B110BF">
              <w:rPr>
                <w:b/>
                <w:sz w:val="20"/>
              </w:rPr>
              <w:t xml:space="preserve">etail </w:t>
            </w:r>
            <w:r>
              <w:rPr>
                <w:b/>
                <w:sz w:val="20"/>
              </w:rPr>
              <w:t xml:space="preserve">level: </w:t>
            </w:r>
            <w:r w:rsidR="00824BB3">
              <w:rPr>
                <w:b/>
                <w:sz w:val="20"/>
              </w:rPr>
              <w:t>M</w:t>
            </w:r>
            <w:r w:rsidR="00B110BF">
              <w:rPr>
                <w:b/>
                <w:sz w:val="20"/>
              </w:rPr>
              <w:t>edium</w:t>
            </w:r>
          </w:p>
          <w:p w14:paraId="476428D5" w14:textId="77777777" w:rsidR="000F53F7" w:rsidRDefault="000F53F7" w:rsidP="000F53F7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Scale: 1/4” = 1’-0”</w:t>
            </w:r>
          </w:p>
          <w:p w14:paraId="3D9E540F" w14:textId="6D46D6E2" w:rsidR="00B110BF" w:rsidRPr="004C0BD9" w:rsidRDefault="00B110BF" w:rsidP="00B110B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>Exterior Walls:</w:t>
            </w:r>
            <w:r w:rsidRPr="004C0BD9">
              <w:rPr>
                <w:sz w:val="20"/>
              </w:rPr>
              <w:t xml:space="preserve"> Correct thickness and wall type used on floor plan </w:t>
            </w:r>
            <w:r w:rsidRPr="004C0BD9">
              <w:rPr>
                <w:b/>
                <w:sz w:val="20"/>
              </w:rPr>
              <w:t>(</w:t>
            </w:r>
            <w:r w:rsidR="0045371D">
              <w:rPr>
                <w:b/>
                <w:sz w:val="20"/>
              </w:rPr>
              <w:t xml:space="preserve">5 </w:t>
            </w:r>
            <w:r w:rsidRPr="004C0BD9">
              <w:rPr>
                <w:b/>
                <w:sz w:val="20"/>
              </w:rPr>
              <w:t>Points)</w:t>
            </w:r>
          </w:p>
          <w:p w14:paraId="7E0BA407" w14:textId="5EDA80DB" w:rsidR="00B110BF" w:rsidRPr="004C0BD9" w:rsidRDefault="00B110BF" w:rsidP="00B110B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>Interior Walls:</w:t>
            </w:r>
            <w:r w:rsidRPr="004C0BD9">
              <w:rPr>
                <w:sz w:val="20"/>
              </w:rPr>
              <w:t xml:space="preserve"> Correct thickness a</w:t>
            </w:r>
            <w:r w:rsidR="0045371D">
              <w:rPr>
                <w:sz w:val="20"/>
              </w:rPr>
              <w:t>nd wall type used on floor plan</w:t>
            </w:r>
            <w:r w:rsidRPr="004C0BD9">
              <w:rPr>
                <w:sz w:val="20"/>
              </w:rPr>
              <w:t xml:space="preserve"> </w:t>
            </w:r>
            <w:r w:rsidRPr="004C0BD9">
              <w:rPr>
                <w:b/>
                <w:sz w:val="20"/>
              </w:rPr>
              <w:t>(</w:t>
            </w:r>
            <w:r w:rsidR="0045371D">
              <w:rPr>
                <w:b/>
                <w:sz w:val="20"/>
              </w:rPr>
              <w:t>5</w:t>
            </w:r>
            <w:r w:rsidRPr="004C0BD9">
              <w:rPr>
                <w:b/>
                <w:sz w:val="20"/>
              </w:rPr>
              <w:t xml:space="preserve"> Points)</w:t>
            </w:r>
          </w:p>
          <w:p w14:paraId="1FA0A5EB" w14:textId="7F8E3D01" w:rsidR="00B110BF" w:rsidRPr="004C0BD9" w:rsidRDefault="00B110BF" w:rsidP="00B110B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 xml:space="preserve">Room Sizes and Layout: </w:t>
            </w:r>
            <w:r w:rsidRPr="004C0BD9">
              <w:rPr>
                <w:sz w:val="20"/>
              </w:rPr>
              <w:t xml:space="preserve">Rooms laid out logically and room sizes are practical.  </w:t>
            </w:r>
            <w:r w:rsidRPr="004C0BD9">
              <w:rPr>
                <w:b/>
                <w:sz w:val="20"/>
              </w:rPr>
              <w:t>(5 Points)</w:t>
            </w:r>
          </w:p>
          <w:p w14:paraId="39A85572" w14:textId="77777777" w:rsidR="00D61C14" w:rsidRDefault="00B110BF" w:rsidP="00D61C1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 xml:space="preserve">Windows and Doors: </w:t>
            </w:r>
            <w:r w:rsidRPr="004C0BD9">
              <w:rPr>
                <w:sz w:val="20"/>
              </w:rPr>
              <w:t>Windows placed plausibly on exterior walls and in compliance with building codes; correct door type used for each room and placed in a logical position on interior and exterior walls.</w:t>
            </w:r>
            <w:r w:rsidR="00903FD5">
              <w:rPr>
                <w:sz w:val="20"/>
              </w:rPr>
              <w:t xml:space="preserve">  All windows and doors should be tags</w:t>
            </w:r>
            <w:r w:rsidRPr="004C0BD9">
              <w:rPr>
                <w:sz w:val="20"/>
              </w:rPr>
              <w:t xml:space="preserve"> </w:t>
            </w:r>
            <w:r w:rsidRPr="004C0BD9">
              <w:rPr>
                <w:b/>
                <w:sz w:val="20"/>
              </w:rPr>
              <w:t>(10 Points)</w:t>
            </w:r>
          </w:p>
          <w:p w14:paraId="75F2E466" w14:textId="5D565F8B" w:rsidR="00D61C14" w:rsidRPr="00D61C14" w:rsidRDefault="00D61C14" w:rsidP="00D61C14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 w:rsidRPr="00D61C14">
              <w:rPr>
                <w:sz w:val="20"/>
              </w:rPr>
              <w:t xml:space="preserve">Each room should be named and numbered and each door should be numbered to correspond to the number of the room it is entering (living room – 105, a door going to the living room would be 105, if there are two doors then one would be 105A and 105B).  </w:t>
            </w:r>
          </w:p>
          <w:p w14:paraId="241B504C" w14:textId="1C18B9E3" w:rsidR="00B110BF" w:rsidRPr="004C0BD9" w:rsidRDefault="00B110BF" w:rsidP="00B110BF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Room Names</w:t>
            </w:r>
            <w:r w:rsidR="00B86959">
              <w:rPr>
                <w:b/>
                <w:sz w:val="20"/>
              </w:rPr>
              <w:t xml:space="preserve"> (ALL CAPS)</w:t>
            </w:r>
            <w:r w:rsidRPr="004C0BD9">
              <w:rPr>
                <w:b/>
                <w:sz w:val="20"/>
              </w:rPr>
              <w:t>:</w:t>
            </w:r>
            <w:r w:rsidRPr="004C0BD9">
              <w:rPr>
                <w:sz w:val="20"/>
              </w:rPr>
              <w:t xml:space="preserve"> Room tags</w:t>
            </w:r>
            <w:r w:rsidR="00903FD5">
              <w:rPr>
                <w:sz w:val="20"/>
              </w:rPr>
              <w:t xml:space="preserve"> with area should be</w:t>
            </w:r>
            <w:r w:rsidRPr="004C0BD9">
              <w:rPr>
                <w:sz w:val="20"/>
              </w:rPr>
              <w:t xml:space="preserve"> added to all rooms and </w:t>
            </w:r>
            <w:r w:rsidR="00903FD5">
              <w:rPr>
                <w:sz w:val="20"/>
              </w:rPr>
              <w:t>should be</w:t>
            </w:r>
            <w:r w:rsidRPr="004C0BD9">
              <w:rPr>
                <w:sz w:val="20"/>
              </w:rPr>
              <w:t xml:space="preserve"> large enough and easy enough to read. </w:t>
            </w:r>
            <w:r w:rsidRPr="004C0BD9">
              <w:rPr>
                <w:b/>
                <w:sz w:val="20"/>
              </w:rPr>
              <w:t>(5 Points)</w:t>
            </w:r>
          </w:p>
          <w:p w14:paraId="46E43579" w14:textId="77777777" w:rsidR="00B110BF" w:rsidRPr="008F2371" w:rsidRDefault="00B110BF" w:rsidP="00B110BF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>Dimensions:</w:t>
            </w:r>
            <w:r w:rsidRPr="004C0BD9">
              <w:rPr>
                <w:sz w:val="20"/>
              </w:rPr>
              <w:t xml:space="preserve"> Floor plan should be fully dimensioned – </w:t>
            </w:r>
            <w:r w:rsidRPr="004C0BD9">
              <w:rPr>
                <w:sz w:val="20"/>
                <w:u w:val="single"/>
              </w:rPr>
              <w:t xml:space="preserve">See </w:t>
            </w:r>
            <w:r w:rsidR="00A0728A">
              <w:rPr>
                <w:sz w:val="20"/>
                <w:u w:val="single"/>
              </w:rPr>
              <w:t>examples</w:t>
            </w:r>
            <w:r w:rsidRPr="004C0BD9">
              <w:rPr>
                <w:sz w:val="20"/>
                <w:u w:val="single"/>
              </w:rPr>
              <w:t xml:space="preserve"> below.</w:t>
            </w:r>
            <w:r w:rsidRPr="004C0BD9">
              <w:rPr>
                <w:sz w:val="20"/>
              </w:rPr>
              <w:t xml:space="preserve"> No dimensions should be in fractions of an inch – 2’- 0” NOT 2’ – 3 ½”  </w:t>
            </w:r>
            <w:r w:rsidRPr="004C0BD9">
              <w:rPr>
                <w:b/>
                <w:sz w:val="20"/>
              </w:rPr>
              <w:t>(10 Points)</w:t>
            </w:r>
          </w:p>
          <w:p w14:paraId="3BE42FD6" w14:textId="719740BC" w:rsidR="00943835" w:rsidRPr="006675B2" w:rsidRDefault="004047A0" w:rsidP="008D1738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Fireplace and/or </w:t>
            </w:r>
            <w:r w:rsidR="008F2371">
              <w:rPr>
                <w:b/>
                <w:sz w:val="20"/>
              </w:rPr>
              <w:t>Stairs</w:t>
            </w:r>
            <w:r w:rsidR="005E0B89">
              <w:rPr>
                <w:b/>
                <w:sz w:val="20"/>
              </w:rPr>
              <w:t>:</w:t>
            </w:r>
            <w:r w:rsidR="008F2371">
              <w:rPr>
                <w:b/>
                <w:sz w:val="20"/>
              </w:rPr>
              <w:t xml:space="preserve"> (5 Points)</w:t>
            </w:r>
          </w:p>
          <w:p w14:paraId="684BE20B" w14:textId="77777777" w:rsidR="006675B2" w:rsidRPr="004C0BD9" w:rsidRDefault="006675B2" w:rsidP="006675B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>Kitchen Layout:</w:t>
            </w:r>
            <w:r w:rsidRPr="004C0BD9">
              <w:rPr>
                <w:sz w:val="20"/>
              </w:rPr>
              <w:t xml:space="preserve"> Kitchen includes upper and lower cabinets, counter top, appliances (refrigerator, stove/range, dishwasher, </w:t>
            </w:r>
            <w:proofErr w:type="spellStart"/>
            <w:r w:rsidRPr="004C0BD9">
              <w:rPr>
                <w:sz w:val="20"/>
              </w:rPr>
              <w:t>etc</w:t>
            </w:r>
            <w:proofErr w:type="spellEnd"/>
            <w:r w:rsidRPr="004C0BD9">
              <w:rPr>
                <w:sz w:val="20"/>
              </w:rPr>
              <w:t xml:space="preserve">) and a sink. Layout should comply with building codes and be practical for cooking and movement in room. </w:t>
            </w:r>
            <w:r>
              <w:rPr>
                <w:b/>
                <w:sz w:val="20"/>
              </w:rPr>
              <w:t>(25</w:t>
            </w:r>
            <w:r w:rsidRPr="004C0BD9">
              <w:rPr>
                <w:b/>
                <w:sz w:val="20"/>
              </w:rPr>
              <w:t xml:space="preserve"> Points)</w:t>
            </w:r>
          </w:p>
          <w:p w14:paraId="422BBC4D" w14:textId="77777777" w:rsidR="006675B2" w:rsidRPr="004C0BD9" w:rsidRDefault="006675B2" w:rsidP="006675B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4C0BD9">
              <w:rPr>
                <w:b/>
                <w:sz w:val="20"/>
              </w:rPr>
              <w:t>Bathroom Layouts:</w:t>
            </w:r>
            <w:r w:rsidRPr="004C0BD9">
              <w:rPr>
                <w:sz w:val="20"/>
              </w:rPr>
              <w:t xml:space="preserve"> Three-fourths or full bathrooms should include a toilet, sink, shower and/or tub.  When including a vanity, the following should be included: a cabinet, counter top and sink. Half baths must include a toilet and sink. Layout should comply with building codes and be practical for use and movement in room. </w:t>
            </w:r>
            <w:r w:rsidRPr="004C0BD9">
              <w:rPr>
                <w:b/>
                <w:sz w:val="20"/>
              </w:rPr>
              <w:t>(10 Points)</w:t>
            </w:r>
          </w:p>
          <w:p w14:paraId="115440F0" w14:textId="2ABFB89D" w:rsidR="006675B2" w:rsidRPr="00A96BE5" w:rsidRDefault="006675B2" w:rsidP="006675B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Washer/Dryer </w:t>
            </w:r>
            <w:r w:rsidRPr="004C0BD9">
              <w:rPr>
                <w:b/>
                <w:sz w:val="20"/>
              </w:rPr>
              <w:t>Layout:</w:t>
            </w:r>
            <w:r w:rsidRPr="004C0BD9">
              <w:rPr>
                <w:sz w:val="20"/>
              </w:rPr>
              <w:t xml:space="preserve"> Minimum of a washer and dryer should be included</w:t>
            </w:r>
            <w:r>
              <w:rPr>
                <w:sz w:val="20"/>
              </w:rPr>
              <w:t xml:space="preserve"> </w:t>
            </w:r>
            <w:r w:rsidRPr="004C0BD9">
              <w:rPr>
                <w:b/>
                <w:sz w:val="20"/>
              </w:rPr>
              <w:t>(5 Points)</w:t>
            </w:r>
          </w:p>
          <w:p w14:paraId="181A1D87" w14:textId="3CEB8A40" w:rsidR="00A96BE5" w:rsidRPr="0045025D" w:rsidRDefault="00A96BE5" w:rsidP="00A96BE5">
            <w:pPr>
              <w:pStyle w:val="NoSpacing"/>
              <w:rPr>
                <w:b/>
                <w:sz w:val="10"/>
              </w:rPr>
            </w:pPr>
          </w:p>
          <w:p w14:paraId="77F0FDF6" w14:textId="77777777" w:rsidR="00A96BE5" w:rsidRPr="00A96BE5" w:rsidRDefault="00A96BE5" w:rsidP="00A96BE5">
            <w:pPr>
              <w:pStyle w:val="NoSpacing"/>
              <w:rPr>
                <w:b/>
                <w:sz w:val="20"/>
                <w:u w:val="single"/>
              </w:rPr>
            </w:pPr>
            <w:r w:rsidRPr="00A96BE5">
              <w:rPr>
                <w:b/>
                <w:sz w:val="20"/>
                <w:u w:val="single"/>
              </w:rPr>
              <w:t>Information for Tiny House:</w:t>
            </w:r>
          </w:p>
          <w:p w14:paraId="64685D8F" w14:textId="77777777" w:rsidR="00A96BE5" w:rsidRPr="00A96BE5" w:rsidRDefault="00A96BE5" w:rsidP="00A96B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A96BE5">
              <w:rPr>
                <w:rFonts w:eastAsiaTheme="minorHAnsi"/>
                <w:sz w:val="20"/>
              </w:rPr>
              <w:t>Trailer bed size: 6’-11” (width) x 18’-0”, 20’-0”, 22’-0” or 24’-0” (length)</w:t>
            </w:r>
          </w:p>
          <w:p w14:paraId="12DA1E81" w14:textId="1D3B37B3" w:rsidR="00A96BE5" w:rsidRDefault="00A96BE5" w:rsidP="00A96B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A96BE5">
              <w:rPr>
                <w:rFonts w:eastAsiaTheme="minorHAnsi"/>
                <w:sz w:val="20"/>
              </w:rPr>
              <w:t>Trailer bed height: 22” – 24” above the road</w:t>
            </w:r>
          </w:p>
          <w:p w14:paraId="0BA3F617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Maximum width of home, including roof overhang and/or gutters: 8’-6”</w:t>
            </w:r>
          </w:p>
          <w:p w14:paraId="2C247CCA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Maximum height of home (on fully inflated tires and ready for transport): 13’-6”</w:t>
            </w:r>
          </w:p>
          <w:p w14:paraId="0ED42036" w14:textId="41C8178C" w:rsid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Wall height should be less than 7’-0” tall</w:t>
            </w:r>
          </w:p>
          <w:p w14:paraId="02F363BB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Conventional framing materials (2’x2’s, 2’x4’s and 2’x6’s) should be used when selecting wall types</w:t>
            </w:r>
          </w:p>
          <w:p w14:paraId="4E45AF96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2x4s typical interior wall</w:t>
            </w:r>
          </w:p>
          <w:p w14:paraId="626DDF3D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2x6s typical wet/plumbing wall</w:t>
            </w:r>
          </w:p>
          <w:p w14:paraId="39F89905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Aluminum or vinyl windows (fixed, sliding, single-hung, double-hung, etc.) *</w:t>
            </w:r>
          </w:p>
          <w:p w14:paraId="11132631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Interior doors should be standard hollow core doors (2’-0” – 2’4” x 6’-8”) – be wary of using bi-fold, by-pass or pocket doors*</w:t>
            </w:r>
          </w:p>
          <w:p w14:paraId="26ACEEC8" w14:textId="629AC58A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 xml:space="preserve">Exterior doors should be standard solid core doors (2’-0” – 3’-0” x 6’-8”, unless reduced height for exterior utility areas is </w:t>
            </w:r>
            <w:r w:rsidR="003562C1" w:rsidRPr="00B62EFA">
              <w:rPr>
                <w:rFonts w:eastAsiaTheme="minorHAnsi"/>
                <w:sz w:val="20"/>
              </w:rPr>
              <w:t>necessary) *</w:t>
            </w:r>
          </w:p>
          <w:p w14:paraId="53514559" w14:textId="77777777" w:rsidR="00B62EFA" w:rsidRPr="00B62EFA" w:rsidRDefault="00B62EFA" w:rsidP="00B62E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Appliances and fixtures for kitchen and bathroom areas should standard and available at home improvement stores*</w:t>
            </w:r>
          </w:p>
          <w:p w14:paraId="3C0BE628" w14:textId="7927D7F0" w:rsidR="00B110BF" w:rsidRPr="004C0BD9" w:rsidRDefault="00505C3C" w:rsidP="00717B2F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50236CB" wp14:editId="2C5A8936">
                  <wp:extent cx="2647950" cy="215202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82" t="2189" r="1"/>
                          <a:stretch/>
                        </pic:blipFill>
                        <pic:spPr bwMode="auto">
                          <a:xfrm>
                            <a:off x="0" y="0"/>
                            <a:ext cx="2668836" cy="2169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110BF">
              <w:rPr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80984" wp14:editId="45B1F7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1905</wp:posOffset>
                      </wp:positionV>
                      <wp:extent cx="5619750" cy="0"/>
                      <wp:effectExtent l="5715" t="12065" r="1333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DE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7pt;margin-top:.15pt;width:4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C9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yxc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013" w:type="dxa"/>
          </w:tcPr>
          <w:p w14:paraId="2F8955F6" w14:textId="0EC73B57" w:rsidR="00B110BF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0C3C2258" w14:textId="77777777" w:rsidR="0045371D" w:rsidRPr="004C0BD9" w:rsidRDefault="0045371D" w:rsidP="00B110BF">
            <w:pPr>
              <w:pStyle w:val="NoSpacing"/>
              <w:jc w:val="right"/>
              <w:rPr>
                <w:sz w:val="20"/>
              </w:rPr>
            </w:pPr>
          </w:p>
          <w:p w14:paraId="42B39882" w14:textId="77777777" w:rsidR="00B110BF" w:rsidRPr="004C0BD9" w:rsidRDefault="008F2371" w:rsidP="00B110BF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EEE7A68" w14:textId="4CE337C3" w:rsidR="00B110BF" w:rsidRPr="004C0BD9" w:rsidRDefault="0045371D" w:rsidP="00B110BF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DDAD70D" w14:textId="77777777" w:rsidR="00B110BF" w:rsidRPr="004C0BD9" w:rsidRDefault="00B110BF" w:rsidP="00B110BF">
            <w:pPr>
              <w:pStyle w:val="NoSpacing"/>
              <w:jc w:val="right"/>
              <w:rPr>
                <w:sz w:val="20"/>
              </w:rPr>
            </w:pPr>
            <w:r w:rsidRPr="004C0BD9">
              <w:rPr>
                <w:sz w:val="20"/>
              </w:rPr>
              <w:t>5</w:t>
            </w:r>
          </w:p>
          <w:p w14:paraId="6F78DD85" w14:textId="77777777" w:rsidR="00B110BF" w:rsidRPr="004C0BD9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45DF553F" w14:textId="77777777" w:rsidR="0045371D" w:rsidRPr="004C0BD9" w:rsidRDefault="0045371D" w:rsidP="00B110BF">
            <w:pPr>
              <w:pStyle w:val="NoSpacing"/>
              <w:jc w:val="right"/>
              <w:rPr>
                <w:sz w:val="20"/>
              </w:rPr>
            </w:pPr>
          </w:p>
          <w:p w14:paraId="7A4C3F96" w14:textId="77777777" w:rsidR="00B110BF" w:rsidRPr="004C0BD9" w:rsidRDefault="00B110BF" w:rsidP="00B110BF">
            <w:pPr>
              <w:pStyle w:val="NoSpacing"/>
              <w:jc w:val="right"/>
              <w:rPr>
                <w:sz w:val="20"/>
              </w:rPr>
            </w:pPr>
            <w:r w:rsidRPr="004C0BD9">
              <w:rPr>
                <w:sz w:val="20"/>
              </w:rPr>
              <w:t>10</w:t>
            </w:r>
          </w:p>
          <w:p w14:paraId="5A30463E" w14:textId="379E3DE4" w:rsidR="00B110BF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5EF1BAEE" w14:textId="7A9D1D31" w:rsidR="0045371D" w:rsidRDefault="0045371D" w:rsidP="00B110BF">
            <w:pPr>
              <w:pStyle w:val="NoSpacing"/>
              <w:jc w:val="right"/>
              <w:rPr>
                <w:sz w:val="20"/>
              </w:rPr>
            </w:pPr>
          </w:p>
          <w:p w14:paraId="7875CDBE" w14:textId="5A62F66C" w:rsidR="0045371D" w:rsidRDefault="0045371D" w:rsidP="00B110BF">
            <w:pPr>
              <w:pStyle w:val="NoSpacing"/>
              <w:jc w:val="right"/>
              <w:rPr>
                <w:sz w:val="20"/>
              </w:rPr>
            </w:pPr>
          </w:p>
          <w:p w14:paraId="21946594" w14:textId="77777777" w:rsidR="0045371D" w:rsidRPr="004C0BD9" w:rsidRDefault="0045371D" w:rsidP="00B110BF">
            <w:pPr>
              <w:pStyle w:val="NoSpacing"/>
              <w:jc w:val="right"/>
              <w:rPr>
                <w:sz w:val="20"/>
              </w:rPr>
            </w:pPr>
          </w:p>
          <w:p w14:paraId="09038FF8" w14:textId="77777777" w:rsidR="00B110BF" w:rsidRPr="004C0BD9" w:rsidRDefault="00B110BF" w:rsidP="00B110BF">
            <w:pPr>
              <w:pStyle w:val="NoSpacing"/>
              <w:jc w:val="right"/>
              <w:rPr>
                <w:sz w:val="20"/>
              </w:rPr>
            </w:pPr>
            <w:r w:rsidRPr="004C0BD9">
              <w:rPr>
                <w:sz w:val="20"/>
              </w:rPr>
              <w:t>5</w:t>
            </w:r>
          </w:p>
          <w:p w14:paraId="68B6CF98" w14:textId="77777777" w:rsidR="00B110BF" w:rsidRPr="004C0BD9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4846E464" w14:textId="77777777" w:rsidR="00B110BF" w:rsidRPr="004C0BD9" w:rsidRDefault="00B110BF" w:rsidP="00B110BF">
            <w:pPr>
              <w:pStyle w:val="NoSpacing"/>
              <w:jc w:val="right"/>
              <w:rPr>
                <w:sz w:val="20"/>
              </w:rPr>
            </w:pPr>
            <w:r w:rsidRPr="004C0BD9">
              <w:rPr>
                <w:sz w:val="20"/>
              </w:rPr>
              <w:t>10</w:t>
            </w:r>
          </w:p>
          <w:p w14:paraId="62B4B8ED" w14:textId="77777777" w:rsidR="008F2371" w:rsidRPr="004C0BD9" w:rsidRDefault="008F2371" w:rsidP="008F2371">
            <w:pPr>
              <w:pStyle w:val="NoSpacing"/>
              <w:jc w:val="right"/>
              <w:rPr>
                <w:sz w:val="20"/>
              </w:rPr>
            </w:pPr>
            <w:r w:rsidRPr="004C0BD9">
              <w:rPr>
                <w:sz w:val="20"/>
              </w:rPr>
              <w:t>5</w:t>
            </w:r>
          </w:p>
          <w:p w14:paraId="7B93B6B0" w14:textId="77777777" w:rsidR="0045371D" w:rsidRDefault="0045371D" w:rsidP="00B110BF">
            <w:pPr>
              <w:pStyle w:val="NoSpacing"/>
              <w:jc w:val="right"/>
              <w:rPr>
                <w:b/>
                <w:sz w:val="20"/>
              </w:rPr>
            </w:pPr>
          </w:p>
          <w:p w14:paraId="2E09677C" w14:textId="77777777" w:rsidR="0045371D" w:rsidRDefault="0045371D" w:rsidP="00B110BF">
            <w:pPr>
              <w:pStyle w:val="NoSpacing"/>
              <w:jc w:val="right"/>
              <w:rPr>
                <w:b/>
                <w:sz w:val="20"/>
              </w:rPr>
            </w:pPr>
          </w:p>
          <w:p w14:paraId="60946418" w14:textId="6CD477EB" w:rsidR="00B110BF" w:rsidRPr="0045371D" w:rsidRDefault="006675B2" w:rsidP="00B110BF">
            <w:pPr>
              <w:pStyle w:val="NoSpacing"/>
              <w:jc w:val="right"/>
              <w:rPr>
                <w:sz w:val="20"/>
              </w:rPr>
            </w:pPr>
            <w:r w:rsidRPr="0045371D">
              <w:rPr>
                <w:sz w:val="20"/>
              </w:rPr>
              <w:t>25</w:t>
            </w:r>
          </w:p>
          <w:p w14:paraId="37D0DE63" w14:textId="77777777" w:rsidR="00B110BF" w:rsidRPr="0045371D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62F0447E" w14:textId="77777777" w:rsidR="00B110BF" w:rsidRPr="0045371D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36808F62" w14:textId="77777777" w:rsidR="00B110BF" w:rsidRPr="0045371D" w:rsidRDefault="00B110BF" w:rsidP="00B110BF">
            <w:pPr>
              <w:pStyle w:val="NoSpacing"/>
              <w:jc w:val="right"/>
              <w:rPr>
                <w:sz w:val="20"/>
              </w:rPr>
            </w:pPr>
          </w:p>
          <w:p w14:paraId="7D0974DF" w14:textId="0484F76F" w:rsidR="00B110BF" w:rsidRPr="0045371D" w:rsidRDefault="006675B2" w:rsidP="00B110BF">
            <w:pPr>
              <w:pStyle w:val="NoSpacing"/>
              <w:jc w:val="right"/>
              <w:rPr>
                <w:sz w:val="20"/>
              </w:rPr>
            </w:pPr>
            <w:r w:rsidRPr="0045371D">
              <w:rPr>
                <w:sz w:val="20"/>
              </w:rPr>
              <w:t>10</w:t>
            </w:r>
          </w:p>
          <w:p w14:paraId="6DDE184F" w14:textId="62772BDF" w:rsidR="00B110BF" w:rsidRPr="0045371D" w:rsidRDefault="00B110BF" w:rsidP="006675B2">
            <w:pPr>
              <w:pStyle w:val="NoSpacing"/>
              <w:jc w:val="right"/>
              <w:rPr>
                <w:sz w:val="20"/>
              </w:rPr>
            </w:pPr>
          </w:p>
          <w:p w14:paraId="10DAECEC" w14:textId="39BFC438" w:rsidR="006675B2" w:rsidRDefault="006675B2" w:rsidP="006675B2">
            <w:pPr>
              <w:pStyle w:val="NoSpacing"/>
              <w:jc w:val="right"/>
              <w:rPr>
                <w:b/>
                <w:sz w:val="20"/>
              </w:rPr>
            </w:pPr>
            <w:r w:rsidRPr="0045371D">
              <w:rPr>
                <w:sz w:val="20"/>
              </w:rPr>
              <w:t>5</w:t>
            </w:r>
          </w:p>
          <w:p w14:paraId="6ED579C8" w14:textId="5A1189BE" w:rsidR="006675B2" w:rsidRPr="004C0BD9" w:rsidRDefault="006675B2" w:rsidP="00B110BF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170" w:type="dxa"/>
          </w:tcPr>
          <w:p w14:paraId="0EADE7B8" w14:textId="79FE441C" w:rsidR="00B110BF" w:rsidRDefault="00B110BF" w:rsidP="00B110BF">
            <w:pPr>
              <w:pStyle w:val="NoSpacing"/>
              <w:jc w:val="center"/>
              <w:rPr>
                <w:sz w:val="20"/>
              </w:rPr>
            </w:pPr>
          </w:p>
          <w:p w14:paraId="2A87E494" w14:textId="77777777" w:rsidR="0045371D" w:rsidRPr="004C0BD9" w:rsidRDefault="0045371D" w:rsidP="00B110BF">
            <w:pPr>
              <w:pStyle w:val="NoSpacing"/>
              <w:jc w:val="center"/>
              <w:rPr>
                <w:sz w:val="20"/>
              </w:rPr>
            </w:pPr>
          </w:p>
          <w:p w14:paraId="409F2D46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3598AF72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3D8F7A29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0C7622B9" w14:textId="23D61D91" w:rsidR="00B110BF" w:rsidRDefault="00B110BF" w:rsidP="00B110BF">
            <w:pPr>
              <w:pStyle w:val="NoSpacing"/>
              <w:jc w:val="center"/>
              <w:rPr>
                <w:sz w:val="20"/>
              </w:rPr>
            </w:pPr>
          </w:p>
          <w:p w14:paraId="683908AF" w14:textId="77777777" w:rsidR="0045371D" w:rsidRPr="004C0BD9" w:rsidRDefault="0045371D" w:rsidP="00B110BF">
            <w:pPr>
              <w:pStyle w:val="NoSpacing"/>
              <w:jc w:val="center"/>
              <w:rPr>
                <w:sz w:val="20"/>
              </w:rPr>
            </w:pPr>
          </w:p>
          <w:p w14:paraId="2B1EB8F9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54AAF0E9" w14:textId="55099829" w:rsidR="00B110BF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6F4446D4" w14:textId="295E1B78" w:rsidR="0045371D" w:rsidRDefault="0045371D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1A50862A" w14:textId="1E37BC3F" w:rsidR="0045371D" w:rsidRDefault="0045371D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5B3D7F32" w14:textId="77777777" w:rsidR="0045371D" w:rsidRPr="004C0BD9" w:rsidRDefault="0045371D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3CE90D49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53AF7FE9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0ECAF80C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1B9A9524" w14:textId="77777777" w:rsidR="008F2371" w:rsidRPr="004C0BD9" w:rsidRDefault="008F2371" w:rsidP="008F2371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229CD4A6" w14:textId="7596B7FF" w:rsidR="0045371D" w:rsidRDefault="0045371D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321DADB8" w14:textId="77777777" w:rsidR="0045371D" w:rsidRPr="004C0BD9" w:rsidRDefault="0045371D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46084EC2" w14:textId="77777777" w:rsidR="006675B2" w:rsidRPr="004C0BD9" w:rsidRDefault="006675B2" w:rsidP="006675B2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1911DDD6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5D781B7B" w14:textId="5118244A" w:rsidR="00B110BF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2634FE6E" w14:textId="77777777" w:rsidR="006675B2" w:rsidRPr="004C0BD9" w:rsidRDefault="006675B2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7C151D76" w14:textId="77777777" w:rsidR="006675B2" w:rsidRPr="004C0BD9" w:rsidRDefault="006675B2" w:rsidP="006675B2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63C31520" w14:textId="0CD771D0" w:rsidR="00B110BF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6EFAD552" w14:textId="77777777" w:rsidR="006675B2" w:rsidRPr="004C0BD9" w:rsidRDefault="006675B2" w:rsidP="006675B2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b/>
                <w:sz w:val="20"/>
              </w:rPr>
              <w:t>_______</w:t>
            </w:r>
          </w:p>
          <w:p w14:paraId="4035E765" w14:textId="77777777" w:rsidR="006675B2" w:rsidRPr="004C0BD9" w:rsidRDefault="006675B2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4E0E457D" w14:textId="7777777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</w:p>
          <w:p w14:paraId="148CB696" w14:textId="77777777" w:rsidR="00B110BF" w:rsidRPr="004C0BD9" w:rsidRDefault="00B110BF" w:rsidP="00B110BF">
            <w:pPr>
              <w:pStyle w:val="NoSpacing"/>
              <w:rPr>
                <w:sz w:val="20"/>
              </w:rPr>
            </w:pPr>
          </w:p>
        </w:tc>
      </w:tr>
      <w:tr w:rsidR="00B110BF" w:rsidRPr="004C0BD9" w14:paraId="748AC720" w14:textId="77777777" w:rsidTr="00623333">
        <w:tc>
          <w:tcPr>
            <w:tcW w:w="11430" w:type="dxa"/>
            <w:gridSpan w:val="3"/>
            <w:shd w:val="clear" w:color="auto" w:fill="BFBFBF" w:themeFill="background1" w:themeFillShade="BF"/>
          </w:tcPr>
          <w:p w14:paraId="00B6814B" w14:textId="1AE130B7" w:rsidR="00B110BF" w:rsidRPr="004C0BD9" w:rsidRDefault="00B110BF" w:rsidP="00B110BF">
            <w:pPr>
              <w:pStyle w:val="NoSpacing"/>
              <w:jc w:val="center"/>
              <w:rPr>
                <w:b/>
                <w:sz w:val="20"/>
              </w:rPr>
            </w:pPr>
            <w:r w:rsidRPr="004C0BD9"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</w:t>
            </w:r>
            <w:r w:rsidRPr="004C0BD9">
              <w:rPr>
                <w:sz w:val="20"/>
              </w:rPr>
              <w:t xml:space="preserve"> </w:t>
            </w:r>
            <w:r w:rsidR="0045371D">
              <w:rPr>
                <w:b/>
                <w:sz w:val="20"/>
              </w:rPr>
              <w:t>85</w:t>
            </w:r>
            <w:r w:rsidRPr="004C0BD9">
              <w:rPr>
                <w:b/>
                <w:sz w:val="20"/>
              </w:rPr>
              <w:t xml:space="preserve">       _______</w:t>
            </w:r>
          </w:p>
        </w:tc>
      </w:tr>
      <w:tr w:rsidR="00E176ED" w:rsidRPr="004C0BD9" w14:paraId="7F74D9A8" w14:textId="77777777" w:rsidTr="0045025D">
        <w:tc>
          <w:tcPr>
            <w:tcW w:w="9247" w:type="dxa"/>
          </w:tcPr>
          <w:p w14:paraId="3BA42280" w14:textId="68E5301D" w:rsidR="00E176ED" w:rsidRDefault="00C357EA" w:rsidP="00B110BF">
            <w:pPr>
              <w:pStyle w:val="NoSpacing"/>
              <w:rPr>
                <w:b/>
                <w:sz w:val="20"/>
                <w:u w:val="single"/>
              </w:rPr>
            </w:pPr>
            <w:r w:rsidRPr="002C05F0">
              <w:rPr>
                <w:b/>
                <w:sz w:val="20"/>
                <w:u w:val="single"/>
              </w:rPr>
              <w:t>Electrical Plan</w:t>
            </w:r>
            <w:r w:rsidRPr="002C05F0">
              <w:rPr>
                <w:b/>
              </w:rPr>
              <w:t xml:space="preserve"> </w:t>
            </w:r>
            <w:r w:rsidRPr="008A292D">
              <w:rPr>
                <w:b/>
                <w:sz w:val="20"/>
              </w:rPr>
              <w:t>(20 Points)</w:t>
            </w:r>
            <w:r w:rsidR="00CD1892" w:rsidRPr="002C05F0">
              <w:rPr>
                <w:b/>
              </w:rPr>
              <w:t xml:space="preserve"> </w:t>
            </w:r>
            <w:r w:rsidR="00CD1892" w:rsidRPr="002C05F0">
              <w:rPr>
                <w:b/>
                <w:sz w:val="20"/>
              </w:rPr>
              <w:t>Submit ALL floors</w:t>
            </w:r>
            <w:r w:rsidR="00824BB3">
              <w:rPr>
                <w:b/>
                <w:sz w:val="20"/>
              </w:rPr>
              <w:t>;</w:t>
            </w:r>
            <w:r w:rsidR="006E446D" w:rsidRPr="002C05F0">
              <w:rPr>
                <w:b/>
                <w:sz w:val="20"/>
              </w:rPr>
              <w:t xml:space="preserve"> Hide (</w:t>
            </w:r>
            <w:proofErr w:type="spellStart"/>
            <w:r w:rsidR="006E446D" w:rsidRPr="002C05F0">
              <w:rPr>
                <w:b/>
                <w:sz w:val="20"/>
              </w:rPr>
              <w:t>vv</w:t>
            </w:r>
            <w:proofErr w:type="spellEnd"/>
            <w:r w:rsidR="006E446D" w:rsidRPr="002C05F0">
              <w:rPr>
                <w:b/>
                <w:sz w:val="20"/>
              </w:rPr>
              <w:t xml:space="preserve">) topography/plantings and </w:t>
            </w:r>
            <w:r w:rsidR="006E446D" w:rsidRPr="00824BB3">
              <w:rPr>
                <w:b/>
                <w:sz w:val="20"/>
              </w:rPr>
              <w:t>floors</w:t>
            </w:r>
          </w:p>
          <w:p w14:paraId="5DACC08F" w14:textId="77777777" w:rsidR="000F53F7" w:rsidRDefault="000F53F7" w:rsidP="000F53F7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Scale: 1/4” = 1’-0”</w:t>
            </w:r>
          </w:p>
          <w:p w14:paraId="22CC6C15" w14:textId="2001953F" w:rsidR="00DB51FA" w:rsidRPr="002C05F0" w:rsidRDefault="00DB51FA" w:rsidP="008A292D">
            <w:pPr>
              <w:pStyle w:val="NoSpacing"/>
              <w:numPr>
                <w:ilvl w:val="0"/>
                <w:numId w:val="1"/>
              </w:numPr>
            </w:pPr>
            <w:r w:rsidRPr="002C05F0">
              <w:rPr>
                <w:sz w:val="20"/>
              </w:rPr>
              <w:t xml:space="preserve">Follow codes when adding the following symbols: </w:t>
            </w:r>
            <w:r w:rsidR="00607D98">
              <w:rPr>
                <w:sz w:val="20"/>
              </w:rPr>
              <w:t>smoke detectors</w:t>
            </w:r>
            <w:r w:rsidR="008A292D">
              <w:rPr>
                <w:sz w:val="20"/>
              </w:rPr>
              <w:t xml:space="preserve"> </w:t>
            </w:r>
            <w:r w:rsidR="008A292D" w:rsidRPr="008A292D">
              <w:rPr>
                <w:b/>
                <w:sz w:val="20"/>
              </w:rPr>
              <w:t>(2 Points)</w:t>
            </w:r>
            <w:r w:rsidR="00607D98" w:rsidRPr="008A292D">
              <w:rPr>
                <w:b/>
                <w:sz w:val="20"/>
              </w:rPr>
              <w:t xml:space="preserve">, </w:t>
            </w:r>
            <w:r w:rsidRPr="002C05F0">
              <w:rPr>
                <w:sz w:val="20"/>
              </w:rPr>
              <w:t>outlets</w:t>
            </w:r>
            <w:r w:rsidR="008A292D">
              <w:rPr>
                <w:sz w:val="20"/>
              </w:rPr>
              <w:t xml:space="preserve"> </w:t>
            </w:r>
            <w:r w:rsidR="008A292D" w:rsidRPr="008A292D">
              <w:rPr>
                <w:b/>
                <w:sz w:val="20"/>
              </w:rPr>
              <w:t>(10 Points)</w:t>
            </w:r>
            <w:r w:rsidRPr="008A292D">
              <w:rPr>
                <w:b/>
                <w:sz w:val="20"/>
              </w:rPr>
              <w:t>,</w:t>
            </w:r>
            <w:r w:rsidRPr="002C05F0">
              <w:rPr>
                <w:sz w:val="20"/>
              </w:rPr>
              <w:t xml:space="preserve"> switches</w:t>
            </w:r>
            <w:r w:rsidR="008A292D">
              <w:rPr>
                <w:sz w:val="20"/>
              </w:rPr>
              <w:t xml:space="preserve"> </w:t>
            </w:r>
            <w:r w:rsidR="008A292D" w:rsidRPr="008A292D">
              <w:rPr>
                <w:b/>
                <w:sz w:val="20"/>
              </w:rPr>
              <w:t>(3 Points)</w:t>
            </w:r>
            <w:r w:rsidRPr="008A292D">
              <w:rPr>
                <w:b/>
                <w:sz w:val="20"/>
              </w:rPr>
              <w:t>,</w:t>
            </w:r>
            <w:r w:rsidRPr="002C05F0">
              <w:rPr>
                <w:sz w:val="20"/>
              </w:rPr>
              <w:t xml:space="preserve"> lights</w:t>
            </w:r>
            <w:r w:rsidR="008A292D">
              <w:rPr>
                <w:sz w:val="20"/>
              </w:rPr>
              <w:t xml:space="preserve"> </w:t>
            </w:r>
            <w:r w:rsidR="008A292D" w:rsidRPr="008A292D">
              <w:rPr>
                <w:b/>
                <w:sz w:val="20"/>
              </w:rPr>
              <w:t>(3 Points)</w:t>
            </w:r>
            <w:r w:rsidR="00607D98" w:rsidRPr="008A292D">
              <w:rPr>
                <w:b/>
                <w:sz w:val="20"/>
              </w:rPr>
              <w:t xml:space="preserve">, </w:t>
            </w:r>
            <w:r w:rsidR="00607D98">
              <w:rPr>
                <w:sz w:val="20"/>
              </w:rPr>
              <w:t>fans</w:t>
            </w:r>
            <w:r w:rsidR="008A292D">
              <w:rPr>
                <w:sz w:val="20"/>
              </w:rPr>
              <w:t xml:space="preserve"> </w:t>
            </w:r>
            <w:r w:rsidR="008A292D" w:rsidRPr="008A292D">
              <w:rPr>
                <w:b/>
                <w:sz w:val="20"/>
              </w:rPr>
              <w:t>(2 Points)</w:t>
            </w:r>
            <w:r w:rsidRPr="002C05F0">
              <w:rPr>
                <w:sz w:val="20"/>
              </w:rPr>
              <w:t xml:space="preserve"> and connections</w:t>
            </w:r>
            <w:r w:rsidR="008A292D">
              <w:rPr>
                <w:sz w:val="20"/>
              </w:rPr>
              <w:t xml:space="preserve"> (</w:t>
            </w:r>
            <w:r w:rsidR="008A292D" w:rsidRPr="008A292D">
              <w:rPr>
                <w:b/>
                <w:sz w:val="20"/>
              </w:rPr>
              <w:t>2 Points)</w:t>
            </w:r>
            <w:r w:rsidRPr="008A292D">
              <w:rPr>
                <w:b/>
                <w:sz w:val="20"/>
              </w:rPr>
              <w:t>.</w:t>
            </w:r>
            <w:r w:rsidRPr="002C05F0">
              <w:rPr>
                <w:sz w:val="20"/>
              </w:rPr>
              <w:t xml:space="preserve"> </w:t>
            </w:r>
          </w:p>
        </w:tc>
        <w:tc>
          <w:tcPr>
            <w:tcW w:w="1013" w:type="dxa"/>
          </w:tcPr>
          <w:p w14:paraId="175B2478" w14:textId="77777777" w:rsidR="00E176ED" w:rsidRPr="009A7043" w:rsidRDefault="00E176ED" w:rsidP="00B110BF">
            <w:pPr>
              <w:pStyle w:val="NoSpacing"/>
              <w:jc w:val="right"/>
              <w:rPr>
                <w:sz w:val="20"/>
                <w:highlight w:val="yellow"/>
              </w:rPr>
            </w:pPr>
          </w:p>
        </w:tc>
        <w:tc>
          <w:tcPr>
            <w:tcW w:w="1170" w:type="dxa"/>
          </w:tcPr>
          <w:p w14:paraId="1E92C3F9" w14:textId="77777777" w:rsidR="00E176ED" w:rsidRPr="004C0BD9" w:rsidRDefault="00E176ED" w:rsidP="00B110BF">
            <w:pPr>
              <w:pStyle w:val="NoSpacing"/>
              <w:jc w:val="center"/>
              <w:rPr>
                <w:sz w:val="20"/>
              </w:rPr>
            </w:pPr>
          </w:p>
        </w:tc>
      </w:tr>
      <w:tr w:rsidR="00B110BF" w:rsidRPr="004C0BD9" w14:paraId="5EDADD75" w14:textId="77777777" w:rsidTr="00623333">
        <w:tc>
          <w:tcPr>
            <w:tcW w:w="11430" w:type="dxa"/>
            <w:gridSpan w:val="3"/>
            <w:shd w:val="clear" w:color="auto" w:fill="BFBFBF" w:themeFill="background1" w:themeFillShade="BF"/>
          </w:tcPr>
          <w:p w14:paraId="40CEF6B2" w14:textId="1C73FE6D" w:rsidR="00B110BF" w:rsidRPr="002C05F0" w:rsidRDefault="00652518" w:rsidP="0045581A">
            <w:pPr>
              <w:pStyle w:val="NoSpacing"/>
              <w:jc w:val="center"/>
              <w:rPr>
                <w:sz w:val="20"/>
              </w:rPr>
            </w:pPr>
            <w:r w:rsidRPr="002C05F0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665F76" w:rsidRPr="002C05F0">
              <w:rPr>
                <w:b/>
                <w:sz w:val="20"/>
              </w:rPr>
              <w:t xml:space="preserve">                    </w:t>
            </w:r>
            <w:r w:rsidR="00086D53" w:rsidRPr="002C05F0">
              <w:rPr>
                <w:b/>
                <w:sz w:val="20"/>
              </w:rPr>
              <w:t xml:space="preserve">    </w:t>
            </w:r>
            <w:r w:rsidR="0045581A">
              <w:rPr>
                <w:b/>
                <w:sz w:val="20"/>
              </w:rPr>
              <w:t xml:space="preserve">      </w:t>
            </w:r>
            <w:r w:rsidR="00665F76" w:rsidRPr="002C05F0">
              <w:rPr>
                <w:b/>
                <w:sz w:val="20"/>
              </w:rPr>
              <w:t xml:space="preserve"> </w:t>
            </w:r>
            <w:r w:rsidR="002C05F0" w:rsidRPr="002C05F0">
              <w:rPr>
                <w:b/>
                <w:sz w:val="20"/>
              </w:rPr>
              <w:t>2</w:t>
            </w:r>
            <w:r w:rsidRPr="002C05F0">
              <w:rPr>
                <w:b/>
                <w:sz w:val="20"/>
              </w:rPr>
              <w:t>0       _______</w:t>
            </w:r>
          </w:p>
        </w:tc>
      </w:tr>
      <w:tr w:rsidR="00C357EA" w:rsidRPr="004C0BD9" w14:paraId="003848A2" w14:textId="77777777" w:rsidTr="0045025D">
        <w:tc>
          <w:tcPr>
            <w:tcW w:w="9247" w:type="dxa"/>
          </w:tcPr>
          <w:p w14:paraId="0D6EC6B2" w14:textId="2BB6173D" w:rsidR="00C357EA" w:rsidRDefault="00C357EA" w:rsidP="00C357EA">
            <w:pPr>
              <w:pStyle w:val="NoSpacing"/>
              <w:rPr>
                <w:b/>
                <w:sz w:val="20"/>
              </w:rPr>
            </w:pPr>
            <w:r w:rsidRPr="004C0BD9">
              <w:rPr>
                <w:b/>
                <w:sz w:val="20"/>
                <w:u w:val="single"/>
              </w:rPr>
              <w:t>Exterior Elevations</w:t>
            </w:r>
            <w:r w:rsidR="00104352">
              <w:rPr>
                <w:b/>
                <w:sz w:val="20"/>
              </w:rPr>
              <w:t xml:space="preserve"> (2</w:t>
            </w:r>
            <w:r w:rsidRPr="004C0BD9">
              <w:rPr>
                <w:b/>
                <w:sz w:val="20"/>
              </w:rPr>
              <w:t>0 Points)</w:t>
            </w:r>
            <w:r w:rsidR="00225CD3">
              <w:rPr>
                <w:b/>
                <w:sz w:val="20"/>
              </w:rPr>
              <w:t xml:space="preserve"> Hide (</w:t>
            </w:r>
            <w:proofErr w:type="spellStart"/>
            <w:r w:rsidR="00225CD3">
              <w:rPr>
                <w:b/>
                <w:sz w:val="20"/>
              </w:rPr>
              <w:t>vv</w:t>
            </w:r>
            <w:proofErr w:type="spellEnd"/>
            <w:r w:rsidR="00225CD3">
              <w:rPr>
                <w:b/>
                <w:sz w:val="20"/>
              </w:rPr>
              <w:t>) topography/plantings,</w:t>
            </w:r>
            <w:r w:rsidR="0005507C">
              <w:rPr>
                <w:b/>
                <w:sz w:val="20"/>
              </w:rPr>
              <w:t xml:space="preserve"> and levels</w:t>
            </w:r>
          </w:p>
          <w:p w14:paraId="49084786" w14:textId="77777777" w:rsidR="000F53F7" w:rsidRDefault="000F53F7" w:rsidP="000F53F7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Scale: 1/4” = 1’-0”</w:t>
            </w:r>
          </w:p>
          <w:p w14:paraId="6DC9516F" w14:textId="4A830FC4" w:rsidR="00C357EA" w:rsidRDefault="00C357EA" w:rsidP="00C357E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Roof</w:t>
            </w:r>
            <w:r w:rsidR="00C67456">
              <w:rPr>
                <w:sz w:val="20"/>
              </w:rPr>
              <w:t xml:space="preserve"> (9’ thickness)</w:t>
            </w:r>
            <w:r>
              <w:rPr>
                <w:sz w:val="20"/>
              </w:rPr>
              <w:t>, floors, chimney size, e</w:t>
            </w:r>
            <w:r w:rsidRPr="004C0BD9">
              <w:rPr>
                <w:sz w:val="20"/>
              </w:rPr>
              <w:t>xterior appearance and location of windows and doors will be evaluated.  Add items such as</w:t>
            </w:r>
            <w:r>
              <w:rPr>
                <w:sz w:val="20"/>
              </w:rPr>
              <w:t xml:space="preserve"> exterior</w:t>
            </w:r>
            <w:r w:rsidRPr="004C0BD9">
              <w:rPr>
                <w:sz w:val="20"/>
              </w:rPr>
              <w:t xml:space="preserve"> lighting, shutters, </w:t>
            </w:r>
            <w:proofErr w:type="spellStart"/>
            <w:r w:rsidRPr="004C0BD9">
              <w:rPr>
                <w:sz w:val="20"/>
              </w:rPr>
              <w:t>etc</w:t>
            </w:r>
            <w:proofErr w:type="spellEnd"/>
            <w:r w:rsidRPr="004C0BD9">
              <w:rPr>
                <w:sz w:val="20"/>
              </w:rPr>
              <w:t xml:space="preserve"> to enhance exterior appeal.  </w:t>
            </w:r>
            <w:r w:rsidR="00104352" w:rsidRPr="00104352">
              <w:rPr>
                <w:b/>
                <w:sz w:val="20"/>
              </w:rPr>
              <w:t>(</w:t>
            </w:r>
            <w:r w:rsidR="00104352">
              <w:rPr>
                <w:b/>
                <w:sz w:val="20"/>
              </w:rPr>
              <w:t>10</w:t>
            </w:r>
            <w:r w:rsidR="00104352">
              <w:rPr>
                <w:b/>
                <w:sz w:val="20"/>
              </w:rPr>
              <w:t xml:space="preserve"> Points</w:t>
            </w:r>
            <w:r w:rsidR="00104352" w:rsidRPr="00104352">
              <w:rPr>
                <w:b/>
                <w:sz w:val="20"/>
              </w:rPr>
              <w:t>)</w:t>
            </w:r>
          </w:p>
          <w:p w14:paraId="310C506F" w14:textId="4526DA30" w:rsidR="006C6E60" w:rsidRDefault="006C6E60" w:rsidP="00C357E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Add notes</w:t>
            </w:r>
            <w:r w:rsidR="002D07A7">
              <w:rPr>
                <w:sz w:val="20"/>
              </w:rPr>
              <w:t xml:space="preserve"> (text with leader)</w:t>
            </w:r>
            <w:r>
              <w:rPr>
                <w:sz w:val="20"/>
              </w:rPr>
              <w:t xml:space="preserve"> for materials (type of roofing, façade, etc.)</w:t>
            </w:r>
            <w:r w:rsidR="00104352">
              <w:rPr>
                <w:sz w:val="20"/>
              </w:rPr>
              <w:t xml:space="preserve"> </w:t>
            </w:r>
            <w:r w:rsidR="00104352" w:rsidRPr="00104352">
              <w:rPr>
                <w:b/>
                <w:sz w:val="20"/>
              </w:rPr>
              <w:t>(</w:t>
            </w:r>
            <w:r w:rsidR="00104352">
              <w:rPr>
                <w:b/>
                <w:sz w:val="20"/>
              </w:rPr>
              <w:t>4</w:t>
            </w:r>
            <w:r w:rsidR="00104352">
              <w:rPr>
                <w:b/>
                <w:sz w:val="20"/>
              </w:rPr>
              <w:t xml:space="preserve"> Points</w:t>
            </w:r>
            <w:r w:rsidR="00104352" w:rsidRPr="00104352">
              <w:rPr>
                <w:b/>
                <w:sz w:val="20"/>
              </w:rPr>
              <w:t>)</w:t>
            </w:r>
          </w:p>
          <w:p w14:paraId="6A8D6D01" w14:textId="07769B36" w:rsidR="006C6E60" w:rsidRDefault="002D07A7" w:rsidP="00C357E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Include slope of the roof (annotate – spot slope – slope representation: change from arrow to triangle and click on slope of the roof in the elevation view)</w:t>
            </w:r>
            <w:r w:rsidR="00104352">
              <w:rPr>
                <w:sz w:val="20"/>
              </w:rPr>
              <w:t xml:space="preserve"> </w:t>
            </w:r>
            <w:r w:rsidR="00104352" w:rsidRPr="00104352">
              <w:rPr>
                <w:b/>
                <w:sz w:val="20"/>
              </w:rPr>
              <w:t>(</w:t>
            </w:r>
            <w:r w:rsidR="00104352">
              <w:rPr>
                <w:b/>
                <w:sz w:val="20"/>
              </w:rPr>
              <w:t>2 Points</w:t>
            </w:r>
            <w:r w:rsidR="00104352" w:rsidRPr="00104352">
              <w:rPr>
                <w:b/>
                <w:sz w:val="20"/>
              </w:rPr>
              <w:t>)</w:t>
            </w:r>
          </w:p>
          <w:p w14:paraId="57C629EE" w14:textId="44AA454E" w:rsidR="00D54DCA" w:rsidRDefault="00D54DCA" w:rsidP="00C357E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Dimension the overall height of the house</w:t>
            </w:r>
            <w:r w:rsidR="00104352">
              <w:rPr>
                <w:sz w:val="20"/>
              </w:rPr>
              <w:t xml:space="preserve"> </w:t>
            </w:r>
            <w:r w:rsidR="00104352" w:rsidRPr="00104352">
              <w:rPr>
                <w:b/>
                <w:sz w:val="20"/>
              </w:rPr>
              <w:t>(1 Point)</w:t>
            </w:r>
          </w:p>
          <w:p w14:paraId="7073558C" w14:textId="6F1FDE2B" w:rsidR="00AE0E2C" w:rsidRPr="004C0BD9" w:rsidRDefault="00AE0E2C" w:rsidP="00C357E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Dimension the overall width of the house (eave to eave)</w:t>
            </w:r>
            <w:r w:rsidR="00104352">
              <w:rPr>
                <w:sz w:val="20"/>
              </w:rPr>
              <w:t xml:space="preserve"> </w:t>
            </w:r>
            <w:r w:rsidR="00104352" w:rsidRPr="00104352">
              <w:rPr>
                <w:b/>
                <w:sz w:val="20"/>
              </w:rPr>
              <w:t>(1 Point)</w:t>
            </w:r>
          </w:p>
          <w:p w14:paraId="5F46070F" w14:textId="2D212AE2" w:rsidR="00C357EA" w:rsidRPr="004C0BD9" w:rsidRDefault="00C357EA" w:rsidP="00C357EA">
            <w:pPr>
              <w:pStyle w:val="NoSpacing"/>
              <w:rPr>
                <w:sz w:val="20"/>
                <w:u w:val="single"/>
              </w:rPr>
            </w:pPr>
            <w:r w:rsidRPr="004C0BD9">
              <w:rPr>
                <w:sz w:val="20"/>
                <w:u w:val="single"/>
              </w:rPr>
              <w:t xml:space="preserve">Correct </w:t>
            </w:r>
            <w:r w:rsidR="00341708">
              <w:rPr>
                <w:sz w:val="20"/>
                <w:u w:val="single"/>
              </w:rPr>
              <w:t>placement of</w:t>
            </w:r>
            <w:r w:rsidRPr="004C0BD9">
              <w:rPr>
                <w:sz w:val="20"/>
                <w:u w:val="single"/>
              </w:rPr>
              <w:t xml:space="preserve"> elevations</w:t>
            </w:r>
            <w:r w:rsidR="00104352">
              <w:rPr>
                <w:sz w:val="20"/>
                <w:u w:val="single"/>
              </w:rPr>
              <w:t xml:space="preserve"> </w:t>
            </w:r>
            <w:r w:rsidR="00104352" w:rsidRPr="00104352">
              <w:rPr>
                <w:b/>
                <w:sz w:val="20"/>
                <w:u w:val="single"/>
              </w:rPr>
              <w:t>(2 Points)</w:t>
            </w:r>
            <w:r w:rsidRPr="00104352">
              <w:rPr>
                <w:b/>
                <w:sz w:val="20"/>
                <w:u w:val="single"/>
              </w:rPr>
              <w:t>:</w:t>
            </w:r>
          </w:p>
          <w:p w14:paraId="4A2EB3CD" w14:textId="6F86F85A" w:rsidR="00C357EA" w:rsidRDefault="00341708" w:rsidP="00C357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Include South and North on one sheet</w:t>
            </w:r>
          </w:p>
          <w:p w14:paraId="27F29114" w14:textId="68A1CCD7" w:rsidR="00341708" w:rsidRDefault="00341708" w:rsidP="00C357E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- Include East and West on the second sheet</w:t>
            </w:r>
          </w:p>
          <w:p w14:paraId="59FBB06D" w14:textId="77777777" w:rsidR="004047A0" w:rsidRDefault="004047A0" w:rsidP="00C357EA">
            <w:pPr>
              <w:pStyle w:val="NoSpacing"/>
              <w:rPr>
                <w:b/>
                <w:sz w:val="20"/>
              </w:rPr>
            </w:pPr>
            <w:r w:rsidRPr="004047A0">
              <w:rPr>
                <w:b/>
                <w:sz w:val="20"/>
              </w:rPr>
              <w:t>*There is a supplemental video for roofs and floors</w:t>
            </w:r>
          </w:p>
          <w:p w14:paraId="1192399D" w14:textId="77777777" w:rsidR="00A96BE5" w:rsidRDefault="00A96BE5" w:rsidP="00C357EA">
            <w:pPr>
              <w:pStyle w:val="NoSpacing"/>
              <w:rPr>
                <w:b/>
                <w:sz w:val="20"/>
              </w:rPr>
            </w:pPr>
          </w:p>
          <w:p w14:paraId="57A166D7" w14:textId="77777777" w:rsidR="00A96BE5" w:rsidRPr="00A96BE5" w:rsidRDefault="00A96BE5" w:rsidP="00C357EA">
            <w:pPr>
              <w:pStyle w:val="NoSpacing"/>
              <w:rPr>
                <w:b/>
                <w:sz w:val="20"/>
                <w:u w:val="single"/>
              </w:rPr>
            </w:pPr>
            <w:r w:rsidRPr="00A96BE5">
              <w:rPr>
                <w:b/>
                <w:sz w:val="20"/>
                <w:u w:val="single"/>
              </w:rPr>
              <w:t>Information for Tiny House:</w:t>
            </w:r>
          </w:p>
          <w:p w14:paraId="65F33167" w14:textId="73B92825" w:rsidR="00A96BE5" w:rsidRDefault="00A96BE5" w:rsidP="00A96B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A96BE5">
              <w:rPr>
                <w:rFonts w:eastAsiaTheme="minorHAnsi"/>
                <w:sz w:val="20"/>
              </w:rPr>
              <w:t xml:space="preserve">Roof pitch should not exceed 12/12 (45-degree) </w:t>
            </w:r>
          </w:p>
          <w:p w14:paraId="14F9FA52" w14:textId="77777777" w:rsidR="00AF00B2" w:rsidRPr="00B62EFA" w:rsidRDefault="00AF00B2" w:rsidP="00AF00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eastAsiaTheme="minorHAnsi"/>
                <w:sz w:val="20"/>
              </w:rPr>
            </w:pPr>
            <w:r w:rsidRPr="00B62EFA">
              <w:rPr>
                <w:rFonts w:eastAsiaTheme="minorHAnsi"/>
                <w:sz w:val="20"/>
              </w:rPr>
              <w:t>Maximum width of home, including roof overhang and/or gutters: 8’-6”</w:t>
            </w:r>
          </w:p>
          <w:p w14:paraId="0EBFDCA0" w14:textId="0771602E" w:rsidR="00A96BE5" w:rsidRPr="00D15D99" w:rsidRDefault="00A96BE5" w:rsidP="00644A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b/>
                <w:sz w:val="20"/>
              </w:rPr>
            </w:pPr>
            <w:r w:rsidRPr="00A96BE5">
              <w:rPr>
                <w:rFonts w:eastAsiaTheme="minorHAnsi"/>
                <w:sz w:val="20"/>
              </w:rPr>
              <w:t>Trailer bed decking to be replaced with 2x4 floor joists on 24” center (insulation between the joists) and 3/4"sub-flor with finished floor (vinyl, hardwood, carpet, or tile) to be installed on top</w:t>
            </w:r>
            <w:r>
              <w:rPr>
                <w:rFonts w:eastAsiaTheme="minorHAnsi"/>
                <w:sz w:val="20"/>
              </w:rPr>
              <w:t xml:space="preserve"> –</w:t>
            </w:r>
            <w:r w:rsidR="00644ADD">
              <w:rPr>
                <w:rFonts w:eastAsiaTheme="minorHAnsi"/>
                <w:sz w:val="20"/>
              </w:rPr>
              <w:t xml:space="preserve"> should not</w:t>
            </w:r>
            <w:r>
              <w:rPr>
                <w:rFonts w:eastAsiaTheme="minorHAnsi"/>
                <w:sz w:val="20"/>
              </w:rPr>
              <w:t xml:space="preserve"> be thicker than </w:t>
            </w:r>
            <w:r w:rsidR="00644ADD">
              <w:rPr>
                <w:rFonts w:eastAsiaTheme="minorHAnsi"/>
                <w:sz w:val="20"/>
              </w:rPr>
              <w:t>5</w:t>
            </w:r>
            <w:r>
              <w:rPr>
                <w:rFonts w:eastAsiaTheme="minorHAnsi"/>
                <w:sz w:val="20"/>
              </w:rPr>
              <w:t>”</w:t>
            </w:r>
            <w:r w:rsidR="00644ADD">
              <w:rPr>
                <w:rFonts w:eastAsiaTheme="minorHAnsi"/>
                <w:sz w:val="20"/>
              </w:rPr>
              <w:t xml:space="preserve"> so you may have to change the thickness of the layers</w:t>
            </w:r>
          </w:p>
        </w:tc>
        <w:tc>
          <w:tcPr>
            <w:tcW w:w="1013" w:type="dxa"/>
          </w:tcPr>
          <w:p w14:paraId="717F9F4B" w14:textId="77777777" w:rsidR="00C357EA" w:rsidRPr="004C0BD9" w:rsidRDefault="00C357EA" w:rsidP="00C357E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480EF0CA" w14:textId="77777777" w:rsidR="00C357EA" w:rsidRPr="004C0BD9" w:rsidRDefault="00C357EA" w:rsidP="00C357EA">
            <w:pPr>
              <w:pStyle w:val="NoSpacing"/>
              <w:jc w:val="center"/>
              <w:rPr>
                <w:sz w:val="20"/>
              </w:rPr>
            </w:pPr>
          </w:p>
        </w:tc>
      </w:tr>
      <w:tr w:rsidR="00C357EA" w:rsidRPr="004C0BD9" w14:paraId="64DA6F40" w14:textId="77777777" w:rsidTr="00C357EA">
        <w:tc>
          <w:tcPr>
            <w:tcW w:w="11430" w:type="dxa"/>
            <w:gridSpan w:val="3"/>
            <w:shd w:val="clear" w:color="auto" w:fill="A6A6A6" w:themeFill="background1" w:themeFillShade="A6"/>
          </w:tcPr>
          <w:p w14:paraId="0A471AC3" w14:textId="3B680661" w:rsidR="00C357EA" w:rsidRPr="004C0BD9" w:rsidRDefault="00C357EA" w:rsidP="0045581A">
            <w:pPr>
              <w:pStyle w:val="NoSpacing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104352">
              <w:rPr>
                <w:b/>
                <w:sz w:val="20"/>
              </w:rPr>
              <w:t xml:space="preserve">                               2</w:t>
            </w:r>
            <w:r w:rsidRPr="004C0BD9">
              <w:rPr>
                <w:b/>
                <w:sz w:val="20"/>
              </w:rPr>
              <w:t>0       _______</w:t>
            </w:r>
          </w:p>
        </w:tc>
      </w:tr>
      <w:tr w:rsidR="00C357EA" w:rsidRPr="004C0BD9" w14:paraId="55AEA0B3" w14:textId="77777777" w:rsidTr="0045025D">
        <w:tc>
          <w:tcPr>
            <w:tcW w:w="9247" w:type="dxa"/>
          </w:tcPr>
          <w:p w14:paraId="435FA13C" w14:textId="049A40EF" w:rsidR="004F070B" w:rsidRDefault="004F070B" w:rsidP="004F070B">
            <w:pPr>
              <w:pStyle w:val="NoSpacing"/>
              <w:rPr>
                <w:b/>
                <w:sz w:val="20"/>
              </w:rPr>
            </w:pPr>
            <w:r w:rsidRPr="004F070B">
              <w:rPr>
                <w:b/>
                <w:sz w:val="20"/>
                <w:u w:val="single"/>
              </w:rPr>
              <w:t>Roof Plan</w:t>
            </w:r>
            <w:r>
              <w:rPr>
                <w:b/>
                <w:sz w:val="20"/>
              </w:rPr>
              <w:t xml:space="preserve"> (5 Points) </w:t>
            </w:r>
            <w:r w:rsidR="002F781B">
              <w:rPr>
                <w:b/>
                <w:sz w:val="20"/>
              </w:rPr>
              <w:t>When in roof pla</w:t>
            </w:r>
            <w:r w:rsidR="00EC3612">
              <w:rPr>
                <w:b/>
                <w:sz w:val="20"/>
              </w:rPr>
              <w:t xml:space="preserve">n change view range for bottom </w:t>
            </w:r>
            <w:r w:rsidR="002F781B">
              <w:rPr>
                <w:b/>
                <w:sz w:val="20"/>
              </w:rPr>
              <w:t>and level to level below (second floor)</w:t>
            </w:r>
          </w:p>
          <w:p w14:paraId="46B95C0E" w14:textId="5B34D876" w:rsidR="004F070B" w:rsidRDefault="004F070B" w:rsidP="004F070B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Scale: </w:t>
            </w:r>
            <w:r w:rsidR="000F53F7">
              <w:rPr>
                <w:b/>
                <w:sz w:val="20"/>
              </w:rPr>
              <w:t>1/4</w:t>
            </w:r>
            <w:r>
              <w:rPr>
                <w:b/>
                <w:sz w:val="20"/>
              </w:rPr>
              <w:t>” = 1’-0”</w:t>
            </w:r>
          </w:p>
          <w:p w14:paraId="500D5615" w14:textId="04247134" w:rsidR="004F070B" w:rsidRPr="004F070B" w:rsidRDefault="0050033E" w:rsidP="00EC3612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Draw</w:t>
            </w:r>
            <w:r w:rsidR="00EC3612">
              <w:rPr>
                <w:sz w:val="20"/>
              </w:rPr>
              <w:t xml:space="preserve"> hidden line</w:t>
            </w:r>
            <w:r>
              <w:rPr>
                <w:sz w:val="20"/>
              </w:rPr>
              <w:t>s</w:t>
            </w:r>
            <w:r w:rsidR="00EC3612">
              <w:rPr>
                <w:sz w:val="20"/>
              </w:rPr>
              <w:t xml:space="preserve"> (model line – &lt;hidden&gt; line</w:t>
            </w:r>
            <w:r>
              <w:rPr>
                <w:sz w:val="20"/>
              </w:rPr>
              <w:t>)</w:t>
            </w:r>
            <w:r w:rsidR="00EC3612">
              <w:rPr>
                <w:sz w:val="20"/>
              </w:rPr>
              <w:t xml:space="preserve"> for edge of exterior wall, change transparency of roof if you need to be able to see exterior wall (</w:t>
            </w:r>
            <w:proofErr w:type="spellStart"/>
            <w:r w:rsidR="00EC3612">
              <w:rPr>
                <w:sz w:val="20"/>
              </w:rPr>
              <w:t>vv</w:t>
            </w:r>
            <w:proofErr w:type="spellEnd"/>
            <w:r w:rsidR="00EC3612">
              <w:rPr>
                <w:sz w:val="20"/>
              </w:rPr>
              <w:t xml:space="preserve">) and then change the transparency </w:t>
            </w:r>
            <w:r>
              <w:rPr>
                <w:sz w:val="20"/>
              </w:rPr>
              <w:t>back to 0</w:t>
            </w:r>
            <w:r w:rsidR="00707933">
              <w:rPr>
                <w:sz w:val="20"/>
              </w:rPr>
              <w:t xml:space="preserve"> </w:t>
            </w:r>
            <w:r w:rsidR="00707933" w:rsidRPr="00707933">
              <w:rPr>
                <w:b/>
                <w:sz w:val="20"/>
              </w:rPr>
              <w:t>(3 Point)</w:t>
            </w:r>
          </w:p>
          <w:p w14:paraId="0CAA6DEC" w14:textId="64B65763" w:rsidR="006C18B9" w:rsidRPr="004C0BD9" w:rsidRDefault="004F070B" w:rsidP="00B03E80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Include any relevant notes and information through the use </w:t>
            </w:r>
            <w:r w:rsidR="00B03E80">
              <w:rPr>
                <w:sz w:val="20"/>
              </w:rPr>
              <w:t>of text and model lines</w:t>
            </w:r>
            <w:r w:rsidR="00707933">
              <w:rPr>
                <w:sz w:val="20"/>
              </w:rPr>
              <w:t xml:space="preserve"> (ridge, hip, arrows to indicate</w:t>
            </w:r>
            <w:r>
              <w:rPr>
                <w:sz w:val="20"/>
              </w:rPr>
              <w:t xml:space="preserve"> slope of roof)</w:t>
            </w:r>
            <w:r w:rsidR="00707933">
              <w:rPr>
                <w:sz w:val="20"/>
              </w:rPr>
              <w:t xml:space="preserve"> </w:t>
            </w:r>
            <w:r w:rsidR="00707933" w:rsidRPr="00707933">
              <w:rPr>
                <w:b/>
                <w:sz w:val="20"/>
              </w:rPr>
              <w:t>(2 Points)</w:t>
            </w:r>
          </w:p>
        </w:tc>
        <w:tc>
          <w:tcPr>
            <w:tcW w:w="1013" w:type="dxa"/>
          </w:tcPr>
          <w:p w14:paraId="0147B2D5" w14:textId="77777777" w:rsidR="00C357EA" w:rsidRPr="004C0BD9" w:rsidRDefault="00C357EA" w:rsidP="00C357EA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36A43C6B" w14:textId="77777777" w:rsidR="00C357EA" w:rsidRPr="004C0BD9" w:rsidRDefault="00C357EA" w:rsidP="00C357EA">
            <w:pPr>
              <w:pStyle w:val="NoSpacing"/>
              <w:jc w:val="center"/>
              <w:rPr>
                <w:sz w:val="20"/>
              </w:rPr>
            </w:pPr>
          </w:p>
        </w:tc>
      </w:tr>
      <w:tr w:rsidR="00D4477E" w:rsidRPr="004C0BD9" w14:paraId="2F8AC633" w14:textId="77777777" w:rsidTr="00D4477E">
        <w:tc>
          <w:tcPr>
            <w:tcW w:w="11430" w:type="dxa"/>
            <w:gridSpan w:val="3"/>
            <w:shd w:val="clear" w:color="auto" w:fill="A6A6A6" w:themeFill="background1" w:themeFillShade="A6"/>
          </w:tcPr>
          <w:p w14:paraId="63AE449A" w14:textId="3E6B7B2D" w:rsidR="00D4477E" w:rsidRPr="004C0BD9" w:rsidRDefault="00D4477E" w:rsidP="001F7C4E">
            <w:pPr>
              <w:pStyle w:val="NoSpacing"/>
              <w:numPr>
                <w:ilvl w:val="0"/>
                <w:numId w:val="11"/>
              </w:numPr>
              <w:jc w:val="center"/>
              <w:rPr>
                <w:sz w:val="20"/>
              </w:rPr>
            </w:pPr>
            <w:r w:rsidRPr="004C0BD9">
              <w:rPr>
                <w:b/>
                <w:sz w:val="20"/>
              </w:rPr>
              <w:t xml:space="preserve">      _______</w:t>
            </w:r>
          </w:p>
        </w:tc>
      </w:tr>
      <w:tr w:rsidR="001F7C4E" w:rsidRPr="004C0BD9" w14:paraId="08955492" w14:textId="77777777" w:rsidTr="0045025D">
        <w:tc>
          <w:tcPr>
            <w:tcW w:w="9247" w:type="dxa"/>
          </w:tcPr>
          <w:p w14:paraId="43D58940" w14:textId="04398A4A" w:rsidR="001F7C4E" w:rsidRDefault="001F7C4E" w:rsidP="001F7C4E">
            <w:pPr>
              <w:pStyle w:val="NoSpacing"/>
              <w:rPr>
                <w:sz w:val="20"/>
              </w:rPr>
            </w:pPr>
            <w:r w:rsidRPr="007D621E">
              <w:rPr>
                <w:b/>
                <w:sz w:val="20"/>
                <w:u w:val="single"/>
              </w:rPr>
              <w:t>Bathroom Interior Elevation</w:t>
            </w:r>
            <w:r w:rsidRPr="007D621E">
              <w:rPr>
                <w:b/>
                <w:sz w:val="20"/>
              </w:rPr>
              <w:t xml:space="preserve"> (10 Points)</w:t>
            </w:r>
            <w:r>
              <w:rPr>
                <w:b/>
                <w:sz w:val="20"/>
              </w:rPr>
              <w:t xml:space="preserve"> </w:t>
            </w:r>
            <w:r w:rsidR="003A2977" w:rsidRPr="003A2977">
              <w:rPr>
                <w:b/>
                <w:sz w:val="20"/>
              </w:rPr>
              <w:t>Show multiple elevations if needed to show all required information</w:t>
            </w:r>
          </w:p>
          <w:p w14:paraId="7640E96C" w14:textId="35C5B05F" w:rsidR="001F7C4E" w:rsidRDefault="001F7C4E" w:rsidP="001F7C4E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Scale: </w:t>
            </w:r>
            <w:r>
              <w:rPr>
                <w:b/>
                <w:sz w:val="20"/>
              </w:rPr>
              <w:t>3/8</w:t>
            </w:r>
            <w:r>
              <w:rPr>
                <w:b/>
                <w:sz w:val="20"/>
              </w:rPr>
              <w:t>” = 1’-0”</w:t>
            </w:r>
          </w:p>
          <w:p w14:paraId="6B163278" w14:textId="3DBA4473" w:rsidR="001F7C4E" w:rsidRPr="007A71A3" w:rsidRDefault="001F7C4E" w:rsidP="001F7C4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>Fixtures</w:t>
            </w:r>
            <w:r w:rsidRPr="007D621E">
              <w:rPr>
                <w:b/>
                <w:sz w:val="20"/>
              </w:rPr>
              <w:t>:</w:t>
            </w:r>
            <w:r w:rsidRPr="007D621E">
              <w:rPr>
                <w:sz w:val="20"/>
              </w:rPr>
              <w:t xml:space="preserve"> The following </w:t>
            </w:r>
            <w:r>
              <w:rPr>
                <w:sz w:val="20"/>
              </w:rPr>
              <w:t>fixtures</w:t>
            </w:r>
            <w:r w:rsidRPr="007D621E">
              <w:rPr>
                <w:sz w:val="20"/>
              </w:rPr>
              <w:t xml:space="preserve"> should be </w:t>
            </w:r>
            <w:r>
              <w:rPr>
                <w:sz w:val="20"/>
              </w:rPr>
              <w:t>shown</w:t>
            </w:r>
            <w:r w:rsidRPr="007D621E">
              <w:rPr>
                <w:sz w:val="20"/>
              </w:rPr>
              <w:t>: include toilet, sink, shower/tub and a mirror</w:t>
            </w:r>
            <w:r w:rsidRPr="001F7C4E">
              <w:rPr>
                <w:b/>
                <w:sz w:val="20"/>
              </w:rPr>
              <w:t xml:space="preserve"> (</w:t>
            </w:r>
            <w:r w:rsidR="007A71A3">
              <w:rPr>
                <w:b/>
                <w:sz w:val="20"/>
              </w:rPr>
              <w:t>4</w:t>
            </w:r>
            <w:r w:rsidRPr="001F7C4E">
              <w:rPr>
                <w:b/>
                <w:sz w:val="20"/>
              </w:rPr>
              <w:t xml:space="preserve"> Points)</w:t>
            </w:r>
          </w:p>
          <w:p w14:paraId="6037E7D9" w14:textId="15822B0D" w:rsidR="007A71A3" w:rsidRDefault="007A71A3" w:rsidP="001F7C4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Notes: </w:t>
            </w:r>
            <w:r>
              <w:rPr>
                <w:sz w:val="20"/>
              </w:rPr>
              <w:t xml:space="preserve">Include notes with leaders for fixtures and dimensions where necessary </w:t>
            </w:r>
            <w:r w:rsidRPr="007A71A3">
              <w:rPr>
                <w:b/>
                <w:sz w:val="20"/>
              </w:rPr>
              <w:t>(4 Points)</w:t>
            </w:r>
          </w:p>
          <w:p w14:paraId="4CA214CF" w14:textId="23786603" w:rsidR="001F7C4E" w:rsidRPr="001F7C4E" w:rsidRDefault="001F7C4E" w:rsidP="00031D84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1F7C4E">
              <w:rPr>
                <w:b/>
                <w:sz w:val="20"/>
              </w:rPr>
              <w:t xml:space="preserve">Overall appearance and functionality: </w:t>
            </w:r>
            <w:r w:rsidRPr="001F7C4E">
              <w:rPr>
                <w:sz w:val="20"/>
              </w:rPr>
              <w:t xml:space="preserve">Elevations should be labeled place </w:t>
            </w:r>
            <w:r w:rsidR="00031D84">
              <w:rPr>
                <w:sz w:val="20"/>
              </w:rPr>
              <w:t>neatly on title block</w:t>
            </w:r>
            <w:r w:rsidRPr="001F7C4E">
              <w:rPr>
                <w:sz w:val="20"/>
              </w:rPr>
              <w:t>.</w:t>
            </w:r>
            <w:r w:rsidRPr="001F7C4E">
              <w:rPr>
                <w:b/>
                <w:sz w:val="20"/>
              </w:rPr>
              <w:t xml:space="preserve"> </w:t>
            </w:r>
            <w:r w:rsidRPr="001F7C4E">
              <w:rPr>
                <w:sz w:val="20"/>
              </w:rPr>
              <w:t>Elevation should NOT cut through vanity</w:t>
            </w:r>
            <w:r w:rsidRPr="001F7C4E">
              <w:rPr>
                <w:b/>
                <w:sz w:val="20"/>
              </w:rPr>
              <w:t xml:space="preserve"> (2 Points)</w:t>
            </w:r>
          </w:p>
        </w:tc>
        <w:tc>
          <w:tcPr>
            <w:tcW w:w="1013" w:type="dxa"/>
          </w:tcPr>
          <w:p w14:paraId="7DDF88C1" w14:textId="77777777" w:rsidR="001F7C4E" w:rsidRPr="007D621E" w:rsidRDefault="001F7C4E" w:rsidP="001F7C4E">
            <w:pPr>
              <w:pStyle w:val="NoSpacing"/>
              <w:jc w:val="right"/>
              <w:rPr>
                <w:sz w:val="20"/>
              </w:rPr>
            </w:pPr>
          </w:p>
          <w:p w14:paraId="07312E92" w14:textId="77777777" w:rsidR="001F7C4E" w:rsidRPr="007D621E" w:rsidRDefault="001F7C4E" w:rsidP="001F7C4E">
            <w:pPr>
              <w:pStyle w:val="NoSpacing"/>
              <w:jc w:val="right"/>
              <w:rPr>
                <w:sz w:val="20"/>
              </w:rPr>
            </w:pPr>
          </w:p>
          <w:p w14:paraId="04D45861" w14:textId="5928BEA5" w:rsidR="001F7C4E" w:rsidRPr="007D621E" w:rsidRDefault="001F7C4E" w:rsidP="001F7C4E">
            <w:pPr>
              <w:pStyle w:val="NoSpacing"/>
              <w:jc w:val="right"/>
              <w:rPr>
                <w:sz w:val="20"/>
              </w:rPr>
            </w:pPr>
          </w:p>
          <w:p w14:paraId="614F43B3" w14:textId="77777777" w:rsidR="001F7C4E" w:rsidRPr="007D621E" w:rsidRDefault="001F7C4E" w:rsidP="001F7C4E">
            <w:pPr>
              <w:pStyle w:val="NoSpacing"/>
              <w:jc w:val="right"/>
              <w:rPr>
                <w:sz w:val="20"/>
              </w:rPr>
            </w:pPr>
          </w:p>
          <w:p w14:paraId="01053866" w14:textId="6370591E" w:rsidR="001F7C4E" w:rsidRPr="004C0BD9" w:rsidRDefault="001F7C4E" w:rsidP="001F7C4E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457BC5B1" w14:textId="77777777" w:rsidR="001F7C4E" w:rsidRPr="007D621E" w:rsidRDefault="001F7C4E" w:rsidP="001F7C4E">
            <w:pPr>
              <w:pStyle w:val="NoSpacing"/>
              <w:jc w:val="center"/>
              <w:rPr>
                <w:sz w:val="20"/>
              </w:rPr>
            </w:pPr>
          </w:p>
          <w:p w14:paraId="383C3AE6" w14:textId="77777777" w:rsidR="001F7C4E" w:rsidRPr="007D621E" w:rsidRDefault="001F7C4E" w:rsidP="001F7C4E">
            <w:pPr>
              <w:pStyle w:val="NoSpacing"/>
              <w:jc w:val="center"/>
              <w:rPr>
                <w:sz w:val="20"/>
              </w:rPr>
            </w:pPr>
          </w:p>
          <w:p w14:paraId="66ACFD02" w14:textId="77777777" w:rsidR="001F7C4E" w:rsidRPr="007D621E" w:rsidRDefault="001F7C4E" w:rsidP="001F7C4E">
            <w:pPr>
              <w:pStyle w:val="NoSpacing"/>
              <w:jc w:val="center"/>
              <w:rPr>
                <w:sz w:val="20"/>
              </w:rPr>
            </w:pPr>
          </w:p>
          <w:p w14:paraId="40514372" w14:textId="0B269D61" w:rsidR="001F7C4E" w:rsidRPr="004C0BD9" w:rsidRDefault="001F7C4E" w:rsidP="001F7C4E">
            <w:pPr>
              <w:pStyle w:val="NoSpacing"/>
              <w:jc w:val="center"/>
              <w:rPr>
                <w:sz w:val="20"/>
              </w:rPr>
            </w:pPr>
          </w:p>
        </w:tc>
      </w:tr>
      <w:tr w:rsidR="001F7C4E" w:rsidRPr="004C0BD9" w14:paraId="68F64CE5" w14:textId="77777777" w:rsidTr="001F7C4E">
        <w:tc>
          <w:tcPr>
            <w:tcW w:w="11430" w:type="dxa"/>
            <w:gridSpan w:val="3"/>
            <w:shd w:val="clear" w:color="auto" w:fill="A6A6A6" w:themeFill="background1" w:themeFillShade="A6"/>
          </w:tcPr>
          <w:p w14:paraId="254BD34F" w14:textId="488A16C3" w:rsidR="001F7C4E" w:rsidRPr="004C0BD9" w:rsidRDefault="00461610" w:rsidP="00461610">
            <w:pPr>
              <w:pStyle w:val="NoSpacing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F53F7" w:rsidRPr="004C0BD9">
              <w:rPr>
                <w:b/>
                <w:sz w:val="20"/>
              </w:rPr>
              <w:t xml:space="preserve">  _______</w:t>
            </w:r>
          </w:p>
        </w:tc>
      </w:tr>
      <w:tr w:rsidR="000F53F7" w:rsidRPr="004C0BD9" w14:paraId="6F4C0F41" w14:textId="77777777" w:rsidTr="0045025D">
        <w:tc>
          <w:tcPr>
            <w:tcW w:w="9247" w:type="dxa"/>
          </w:tcPr>
          <w:p w14:paraId="6F0A4C4D" w14:textId="042FAC43" w:rsidR="000F53F7" w:rsidRDefault="000F53F7" w:rsidP="000F53F7">
            <w:pPr>
              <w:pStyle w:val="NoSpacing"/>
              <w:rPr>
                <w:sz w:val="20"/>
              </w:rPr>
            </w:pPr>
            <w:r w:rsidRPr="007D621E">
              <w:rPr>
                <w:b/>
                <w:sz w:val="20"/>
                <w:u w:val="single"/>
              </w:rPr>
              <w:t>Kitchen Interior Elevations</w:t>
            </w:r>
            <w:r>
              <w:rPr>
                <w:b/>
                <w:sz w:val="20"/>
              </w:rPr>
              <w:t xml:space="preserve"> (20 Points)</w:t>
            </w:r>
            <w:r>
              <w:rPr>
                <w:b/>
                <w:sz w:val="20"/>
              </w:rPr>
              <w:t xml:space="preserve"> </w:t>
            </w:r>
            <w:r w:rsidRPr="003A2977">
              <w:rPr>
                <w:b/>
                <w:sz w:val="20"/>
              </w:rPr>
              <w:t>All views of the</w:t>
            </w:r>
            <w:r w:rsidRPr="003A2977">
              <w:rPr>
                <w:b/>
                <w:sz w:val="20"/>
              </w:rPr>
              <w:t xml:space="preserve"> kitchen </w:t>
            </w:r>
            <w:r w:rsidRPr="003A2977">
              <w:rPr>
                <w:b/>
                <w:sz w:val="20"/>
              </w:rPr>
              <w:t>must be shown</w:t>
            </w:r>
            <w:r w:rsidR="00312006" w:rsidRPr="003A2977">
              <w:rPr>
                <w:b/>
                <w:sz w:val="20"/>
              </w:rPr>
              <w:t xml:space="preserve"> in different elevations</w:t>
            </w:r>
          </w:p>
          <w:p w14:paraId="791E111E" w14:textId="77777777" w:rsidR="000F53F7" w:rsidRDefault="000F53F7" w:rsidP="000F53F7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Scale: 3/8” = 1’-0”</w:t>
            </w:r>
          </w:p>
          <w:p w14:paraId="54966B51" w14:textId="6E0AC542" w:rsidR="000F53F7" w:rsidRPr="007D621E" w:rsidRDefault="000F53F7" w:rsidP="000F53F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D621E">
              <w:rPr>
                <w:b/>
                <w:sz w:val="20"/>
              </w:rPr>
              <w:t>Cabinets:</w:t>
            </w:r>
            <w:r w:rsidRPr="007D621E">
              <w:rPr>
                <w:sz w:val="20"/>
              </w:rPr>
              <w:t xml:space="preserve">  </w:t>
            </w:r>
            <w:r>
              <w:rPr>
                <w:sz w:val="20"/>
              </w:rPr>
              <w:t>C</w:t>
            </w:r>
            <w:r w:rsidRPr="007D621E">
              <w:rPr>
                <w:sz w:val="20"/>
              </w:rPr>
              <w:t xml:space="preserve">orrect height, especially corner, upper cabinets and upper cabinets above appliances </w:t>
            </w:r>
            <w:r w:rsidRPr="007D621E">
              <w:rPr>
                <w:b/>
                <w:sz w:val="20"/>
              </w:rPr>
              <w:t>(</w:t>
            </w:r>
            <w:r w:rsidR="007461A6">
              <w:rPr>
                <w:b/>
                <w:sz w:val="20"/>
              </w:rPr>
              <w:t>8</w:t>
            </w:r>
            <w:r w:rsidRPr="007D621E">
              <w:rPr>
                <w:b/>
                <w:sz w:val="20"/>
              </w:rPr>
              <w:t xml:space="preserve"> Points)</w:t>
            </w:r>
          </w:p>
          <w:p w14:paraId="299FEF73" w14:textId="6A9EB26F" w:rsidR="000F53F7" w:rsidRPr="007D621E" w:rsidRDefault="000F53F7" w:rsidP="000F53F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D621E">
              <w:rPr>
                <w:b/>
                <w:sz w:val="20"/>
              </w:rPr>
              <w:t>Countertop</w:t>
            </w:r>
            <w:r>
              <w:rPr>
                <w:b/>
                <w:sz w:val="20"/>
              </w:rPr>
              <w:t>(s)</w:t>
            </w:r>
            <w:r w:rsidRPr="007D621E">
              <w:rPr>
                <w:b/>
                <w:sz w:val="20"/>
              </w:rPr>
              <w:t xml:space="preserve">: </w:t>
            </w:r>
            <w:r w:rsidRPr="000F53F7">
              <w:rPr>
                <w:sz w:val="20"/>
              </w:rPr>
              <w:t>S</w:t>
            </w:r>
            <w:r w:rsidRPr="007D621E">
              <w:rPr>
                <w:sz w:val="20"/>
              </w:rPr>
              <w:t>hould be continuous when possible and should cover dishwasher</w:t>
            </w:r>
            <w:r w:rsidR="00312006">
              <w:rPr>
                <w:sz w:val="20"/>
              </w:rPr>
              <w:t xml:space="preserve"> if applicable</w:t>
            </w:r>
            <w:r w:rsidRPr="007D621E">
              <w:rPr>
                <w:sz w:val="20"/>
              </w:rPr>
              <w:t>.</w:t>
            </w:r>
            <w:r w:rsidR="007461A6">
              <w:rPr>
                <w:b/>
                <w:sz w:val="20"/>
              </w:rPr>
              <w:t xml:space="preserve"> (2</w:t>
            </w:r>
            <w:r w:rsidRPr="007D621E">
              <w:rPr>
                <w:b/>
                <w:sz w:val="20"/>
              </w:rPr>
              <w:t xml:space="preserve"> Points)</w:t>
            </w:r>
          </w:p>
          <w:p w14:paraId="44751083" w14:textId="0A99D4FD" w:rsidR="00312006" w:rsidRPr="007461A6" w:rsidRDefault="000F53F7" w:rsidP="000F53F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D621E">
              <w:rPr>
                <w:b/>
                <w:sz w:val="20"/>
              </w:rPr>
              <w:t>Appliances:</w:t>
            </w:r>
            <w:r w:rsidRPr="007D621E">
              <w:rPr>
                <w:sz w:val="20"/>
              </w:rPr>
              <w:t xml:space="preserve"> The following appliances should be included: refrigerator,</w:t>
            </w:r>
            <w:r>
              <w:rPr>
                <w:sz w:val="20"/>
              </w:rPr>
              <w:t xml:space="preserve"> stove/range, sink</w:t>
            </w:r>
            <w:r w:rsidRPr="00990FDA">
              <w:rPr>
                <w:sz w:val="20"/>
              </w:rPr>
              <w:t xml:space="preserve"> </w:t>
            </w:r>
            <w:r w:rsidR="007461A6">
              <w:rPr>
                <w:b/>
                <w:sz w:val="20"/>
              </w:rPr>
              <w:t>(3</w:t>
            </w:r>
            <w:r w:rsidRPr="00990FDA">
              <w:rPr>
                <w:b/>
                <w:sz w:val="20"/>
              </w:rPr>
              <w:t xml:space="preserve"> Points)</w:t>
            </w:r>
          </w:p>
          <w:p w14:paraId="4A8C9253" w14:textId="2956A32C" w:rsidR="007461A6" w:rsidRDefault="007461A6" w:rsidP="000F53F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Notes: </w:t>
            </w:r>
            <w:r>
              <w:rPr>
                <w:sz w:val="20"/>
              </w:rPr>
              <w:t xml:space="preserve">Sizes of cabinets dimensioned and text with leaders for appliances and fixtures </w:t>
            </w:r>
            <w:r w:rsidRPr="007461A6">
              <w:rPr>
                <w:b/>
                <w:sz w:val="20"/>
              </w:rPr>
              <w:t>(5 Points)</w:t>
            </w:r>
          </w:p>
          <w:p w14:paraId="5A9D9F5F" w14:textId="093A707F" w:rsidR="000F53F7" w:rsidRPr="00312006" w:rsidRDefault="000F53F7" w:rsidP="007A415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312006">
              <w:rPr>
                <w:b/>
                <w:sz w:val="20"/>
              </w:rPr>
              <w:t xml:space="preserve">Overall appearance and functionality: </w:t>
            </w:r>
            <w:r w:rsidRPr="00312006">
              <w:rPr>
                <w:sz w:val="20"/>
              </w:rPr>
              <w:t>Kitchen is easy to navigate and windows do not go below counter top.  Elevations should be labeled and place neatly on title block</w:t>
            </w:r>
            <w:r w:rsidR="007A415E">
              <w:rPr>
                <w:sz w:val="20"/>
              </w:rPr>
              <w:t xml:space="preserve">. </w:t>
            </w:r>
            <w:r w:rsidR="007A415E" w:rsidRPr="001F7C4E">
              <w:rPr>
                <w:sz w:val="20"/>
              </w:rPr>
              <w:t xml:space="preserve">Elevation should NOT cut through </w:t>
            </w:r>
            <w:r w:rsidR="007A415E">
              <w:rPr>
                <w:sz w:val="20"/>
              </w:rPr>
              <w:t>cabinets</w:t>
            </w:r>
            <w:r w:rsidR="007A415E" w:rsidRPr="001F7C4E">
              <w:rPr>
                <w:sz w:val="20"/>
              </w:rPr>
              <w:t>.</w:t>
            </w:r>
            <w:r w:rsidR="007A415E" w:rsidRPr="001F7C4E">
              <w:rPr>
                <w:b/>
                <w:sz w:val="20"/>
              </w:rPr>
              <w:t xml:space="preserve"> </w:t>
            </w:r>
            <w:r w:rsidRPr="00312006">
              <w:rPr>
                <w:b/>
                <w:sz w:val="20"/>
              </w:rPr>
              <w:t xml:space="preserve"> (2 Points)</w:t>
            </w:r>
          </w:p>
        </w:tc>
        <w:tc>
          <w:tcPr>
            <w:tcW w:w="1013" w:type="dxa"/>
          </w:tcPr>
          <w:p w14:paraId="6BF7DB99" w14:textId="77777777" w:rsidR="000F53F7" w:rsidRPr="004C0BD9" w:rsidRDefault="000F53F7" w:rsidP="000F53F7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1EB05F7D" w14:textId="77777777" w:rsidR="000F53F7" w:rsidRPr="004C0BD9" w:rsidRDefault="000F53F7" w:rsidP="000F53F7">
            <w:pPr>
              <w:pStyle w:val="NoSpacing"/>
              <w:jc w:val="center"/>
              <w:rPr>
                <w:sz w:val="20"/>
              </w:rPr>
            </w:pPr>
          </w:p>
        </w:tc>
      </w:tr>
      <w:tr w:rsidR="000F53F7" w:rsidRPr="004C0BD9" w14:paraId="70B5F3FC" w14:textId="77777777" w:rsidTr="008C22E4">
        <w:tc>
          <w:tcPr>
            <w:tcW w:w="11430" w:type="dxa"/>
            <w:gridSpan w:val="3"/>
            <w:shd w:val="clear" w:color="auto" w:fill="A6A6A6" w:themeFill="background1" w:themeFillShade="A6"/>
          </w:tcPr>
          <w:p w14:paraId="7DA9A899" w14:textId="78FE91B5" w:rsidR="000F53F7" w:rsidRPr="004C0BD9" w:rsidRDefault="000F53F7" w:rsidP="000F53F7">
            <w:pPr>
              <w:pStyle w:val="NoSpacing"/>
              <w:jc w:val="center"/>
              <w:rPr>
                <w:sz w:val="20"/>
              </w:rPr>
            </w:pPr>
            <w:r w:rsidRPr="007D621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20 </w:t>
            </w:r>
            <w:r w:rsidRPr="007D62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 w:rsidRPr="007D621E">
              <w:rPr>
                <w:b/>
                <w:sz w:val="20"/>
              </w:rPr>
              <w:t xml:space="preserve"> _______</w:t>
            </w:r>
          </w:p>
        </w:tc>
      </w:tr>
      <w:tr w:rsidR="00D61C14" w:rsidRPr="004C0BD9" w14:paraId="0F2D4C0E" w14:textId="77777777" w:rsidTr="0045025D">
        <w:trPr>
          <w:trHeight w:val="980"/>
        </w:trPr>
        <w:tc>
          <w:tcPr>
            <w:tcW w:w="9247" w:type="dxa"/>
          </w:tcPr>
          <w:p w14:paraId="07345947" w14:textId="144CFA0C" w:rsidR="00D61C14" w:rsidRPr="00760163" w:rsidRDefault="00D61C14" w:rsidP="00D61C14">
            <w:pPr>
              <w:pStyle w:val="NoSpacing"/>
              <w:rPr>
                <w:b/>
                <w:sz w:val="20"/>
              </w:rPr>
            </w:pPr>
            <w:r w:rsidRPr="00F35083">
              <w:rPr>
                <w:b/>
                <w:sz w:val="20"/>
                <w:u w:val="single"/>
              </w:rPr>
              <w:t>Door and Room Schedule</w:t>
            </w:r>
            <w:r w:rsidRPr="00F35083">
              <w:rPr>
                <w:b/>
                <w:sz w:val="20"/>
              </w:rPr>
              <w:t xml:space="preserve"> (10 Points)</w:t>
            </w:r>
            <w:r w:rsidR="00760163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Each room should be named and numbered and each door should be numbered to correspond to the num</w:t>
            </w:r>
            <w:r w:rsidR="005F044A">
              <w:rPr>
                <w:sz w:val="20"/>
              </w:rPr>
              <w:t>ber of the room it is entering</w:t>
            </w:r>
            <w:r>
              <w:rPr>
                <w:sz w:val="20"/>
              </w:rPr>
              <w:t xml:space="preserve">.  </w:t>
            </w:r>
            <w:r w:rsidR="00C64053">
              <w:rPr>
                <w:sz w:val="20"/>
              </w:rPr>
              <w:t>When creating schedules go to view – schedules – schedule/quantities.</w:t>
            </w:r>
            <w:r w:rsidR="00760163">
              <w:rPr>
                <w:sz w:val="20"/>
              </w:rPr>
              <w:t xml:space="preserve"> Place both schedules on one title block.</w:t>
            </w:r>
          </w:p>
          <w:p w14:paraId="36D644D6" w14:textId="3779A581" w:rsidR="00D61C14" w:rsidRPr="005F044A" w:rsidRDefault="00760163" w:rsidP="005F044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="00D61C14" w:rsidRPr="003D41FE">
              <w:rPr>
                <w:sz w:val="20"/>
              </w:rPr>
              <w:t>oor schedule</w:t>
            </w:r>
            <w:r>
              <w:rPr>
                <w:sz w:val="20"/>
              </w:rPr>
              <w:t xml:space="preserve"> (in this order)</w:t>
            </w:r>
            <w:r w:rsidR="00D61C14" w:rsidRPr="003D41FE">
              <w:rPr>
                <w:sz w:val="20"/>
              </w:rPr>
              <w:t xml:space="preserve">: mark, width, height, </w:t>
            </w:r>
            <w:r w:rsidR="0080453F">
              <w:rPr>
                <w:sz w:val="20"/>
              </w:rPr>
              <w:t>family and type</w:t>
            </w:r>
            <w:r w:rsidR="00D61C14" w:rsidRPr="003D41FE">
              <w:rPr>
                <w:sz w:val="20"/>
              </w:rPr>
              <w:t>.</w:t>
            </w:r>
            <w:r w:rsidR="00D61C14">
              <w:rPr>
                <w:sz w:val="20"/>
              </w:rPr>
              <w:t xml:space="preserve"> </w:t>
            </w:r>
            <w:r w:rsidR="00D61C14" w:rsidRPr="00E874DE">
              <w:rPr>
                <w:b/>
                <w:sz w:val="20"/>
              </w:rPr>
              <w:t>(5 Points)</w:t>
            </w:r>
          </w:p>
          <w:p w14:paraId="32B03764" w14:textId="77777777" w:rsidR="005F044A" w:rsidRPr="004953EC" w:rsidRDefault="00760163" w:rsidP="00C8219A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="005F044A">
              <w:rPr>
                <w:sz w:val="20"/>
              </w:rPr>
              <w:t>indow</w:t>
            </w:r>
            <w:r w:rsidR="005F044A" w:rsidRPr="003D41FE">
              <w:rPr>
                <w:sz w:val="20"/>
              </w:rPr>
              <w:t xml:space="preserve"> schedule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(in this order)</w:t>
            </w:r>
            <w:r w:rsidRPr="003D41FE">
              <w:rPr>
                <w:sz w:val="20"/>
              </w:rPr>
              <w:t xml:space="preserve">: </w:t>
            </w:r>
            <w:r w:rsidR="00C8219A">
              <w:rPr>
                <w:sz w:val="20"/>
              </w:rPr>
              <w:t xml:space="preserve">mark, width, height, </w:t>
            </w:r>
            <w:r w:rsidR="005F044A">
              <w:rPr>
                <w:sz w:val="20"/>
              </w:rPr>
              <w:t>sill height</w:t>
            </w:r>
            <w:r w:rsidR="00C8219A">
              <w:rPr>
                <w:sz w:val="20"/>
              </w:rPr>
              <w:t xml:space="preserve"> and </w:t>
            </w:r>
            <w:r w:rsidR="00C8219A">
              <w:rPr>
                <w:sz w:val="20"/>
              </w:rPr>
              <w:t>family and type</w:t>
            </w:r>
            <w:r w:rsidR="005F044A" w:rsidRPr="003D41FE">
              <w:rPr>
                <w:sz w:val="20"/>
              </w:rPr>
              <w:t>.</w:t>
            </w:r>
            <w:r w:rsidR="005F044A">
              <w:rPr>
                <w:sz w:val="20"/>
              </w:rPr>
              <w:t xml:space="preserve"> </w:t>
            </w:r>
            <w:r w:rsidR="001561F3">
              <w:rPr>
                <w:b/>
                <w:sz w:val="20"/>
              </w:rPr>
              <w:t>(5 Points)</w:t>
            </w:r>
          </w:p>
          <w:p w14:paraId="3F1AC874" w14:textId="3B75D66F" w:rsidR="004953EC" w:rsidRPr="004C0BD9" w:rsidRDefault="004953EC" w:rsidP="00A43E9B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1013" w:type="dxa"/>
          </w:tcPr>
          <w:p w14:paraId="6FAB4E04" w14:textId="77777777" w:rsidR="00D61C14" w:rsidRPr="007D621E" w:rsidRDefault="00D61C14" w:rsidP="00D61C14">
            <w:pPr>
              <w:pStyle w:val="NoSpacing"/>
              <w:jc w:val="right"/>
              <w:rPr>
                <w:sz w:val="20"/>
              </w:rPr>
            </w:pPr>
          </w:p>
          <w:p w14:paraId="19DCDD4D" w14:textId="77777777" w:rsidR="00D61C14" w:rsidRDefault="00D61C14" w:rsidP="00D61C14">
            <w:pPr>
              <w:pStyle w:val="NoSpacing"/>
              <w:jc w:val="right"/>
              <w:rPr>
                <w:sz w:val="20"/>
              </w:rPr>
            </w:pPr>
          </w:p>
          <w:p w14:paraId="4922918A" w14:textId="77777777" w:rsidR="00D61C14" w:rsidRDefault="00D61C14" w:rsidP="00D61C14">
            <w:pPr>
              <w:pStyle w:val="NoSpacing"/>
              <w:jc w:val="right"/>
              <w:rPr>
                <w:sz w:val="20"/>
              </w:rPr>
            </w:pPr>
          </w:p>
          <w:p w14:paraId="0188F332" w14:textId="587EBF2F" w:rsidR="00D61C14" w:rsidRPr="004C0BD9" w:rsidRDefault="00D61C14" w:rsidP="00D61C14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5D578F9F" w14:textId="77777777" w:rsidR="00D61C14" w:rsidRPr="007D621E" w:rsidRDefault="00D61C14" w:rsidP="00D61C14">
            <w:pPr>
              <w:pStyle w:val="NoSpacing"/>
              <w:jc w:val="center"/>
              <w:rPr>
                <w:sz w:val="20"/>
              </w:rPr>
            </w:pPr>
          </w:p>
          <w:p w14:paraId="032DB057" w14:textId="77777777" w:rsidR="00D61C14" w:rsidRDefault="00D61C14" w:rsidP="00D61C14">
            <w:pPr>
              <w:pStyle w:val="NoSpacing"/>
              <w:jc w:val="center"/>
              <w:rPr>
                <w:sz w:val="20"/>
              </w:rPr>
            </w:pPr>
          </w:p>
          <w:p w14:paraId="0AD2AA76" w14:textId="77777777" w:rsidR="00D61C14" w:rsidRDefault="00D61C14" w:rsidP="00D61C14">
            <w:pPr>
              <w:pStyle w:val="NoSpacing"/>
              <w:jc w:val="center"/>
              <w:rPr>
                <w:sz w:val="20"/>
              </w:rPr>
            </w:pPr>
          </w:p>
          <w:p w14:paraId="4EE234D4" w14:textId="77777777" w:rsidR="00D61C14" w:rsidRPr="007D621E" w:rsidRDefault="00D61C14" w:rsidP="00D61C14">
            <w:pPr>
              <w:pStyle w:val="NoSpacing"/>
              <w:jc w:val="center"/>
              <w:rPr>
                <w:sz w:val="20"/>
              </w:rPr>
            </w:pPr>
          </w:p>
          <w:p w14:paraId="7DE6829A" w14:textId="11795BEC" w:rsidR="00D61C14" w:rsidRPr="004C0BD9" w:rsidRDefault="00D61C14" w:rsidP="001561F3">
            <w:pPr>
              <w:pStyle w:val="NoSpacing"/>
              <w:rPr>
                <w:sz w:val="20"/>
              </w:rPr>
            </w:pPr>
          </w:p>
        </w:tc>
      </w:tr>
      <w:tr w:rsidR="00D61C14" w:rsidRPr="004C0BD9" w14:paraId="3CB11893" w14:textId="77777777" w:rsidTr="00D61C14">
        <w:trPr>
          <w:trHeight w:val="260"/>
        </w:trPr>
        <w:tc>
          <w:tcPr>
            <w:tcW w:w="11430" w:type="dxa"/>
            <w:gridSpan w:val="3"/>
            <w:shd w:val="clear" w:color="auto" w:fill="A6A6A6" w:themeFill="background1" w:themeFillShade="A6"/>
          </w:tcPr>
          <w:p w14:paraId="51AEDF15" w14:textId="21210DA7" w:rsidR="00D61C14" w:rsidRPr="004C0BD9" w:rsidRDefault="00D61C14" w:rsidP="00D61C14">
            <w:pPr>
              <w:pStyle w:val="NoSpacing"/>
              <w:rPr>
                <w:sz w:val="20"/>
              </w:rPr>
            </w:pPr>
            <w:r w:rsidRPr="007D621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</w:t>
            </w:r>
            <w:r w:rsidRPr="007D621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Pr="007D621E">
              <w:rPr>
                <w:sz w:val="20"/>
              </w:rPr>
              <w:t xml:space="preserve"> </w:t>
            </w:r>
            <w:r w:rsidR="00461610"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1</w:t>
            </w:r>
            <w:r w:rsidRPr="007D621E">
              <w:rPr>
                <w:b/>
                <w:sz w:val="20"/>
              </w:rPr>
              <w:t>0       _______</w:t>
            </w:r>
          </w:p>
        </w:tc>
      </w:tr>
      <w:tr w:rsidR="00D61C14" w:rsidRPr="004C0BD9" w14:paraId="6E0AFEC8" w14:textId="77777777" w:rsidTr="00793EC3">
        <w:trPr>
          <w:trHeight w:val="80"/>
        </w:trPr>
        <w:tc>
          <w:tcPr>
            <w:tcW w:w="9247" w:type="dxa"/>
          </w:tcPr>
          <w:p w14:paraId="007916F9" w14:textId="31B32DA5" w:rsidR="001E045E" w:rsidRDefault="001E045E" w:rsidP="001E045E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 xml:space="preserve">Cross Section and </w:t>
            </w:r>
            <w:r w:rsidRPr="004C0BD9">
              <w:rPr>
                <w:b/>
                <w:sz w:val="20"/>
                <w:u w:val="single"/>
              </w:rPr>
              <w:t>Longitudinal Section</w:t>
            </w:r>
            <w:r>
              <w:rPr>
                <w:b/>
                <w:sz w:val="20"/>
              </w:rPr>
              <w:t xml:space="preserve"> (2</w:t>
            </w:r>
            <w:r w:rsidRPr="004C0BD9">
              <w:rPr>
                <w:b/>
                <w:sz w:val="20"/>
              </w:rPr>
              <w:t>0 Points)</w:t>
            </w:r>
            <w:r>
              <w:rPr>
                <w:b/>
                <w:sz w:val="20"/>
              </w:rPr>
              <w:t xml:space="preserve"> Hide (</w:t>
            </w:r>
            <w:proofErr w:type="spellStart"/>
            <w:r>
              <w:rPr>
                <w:b/>
                <w:sz w:val="20"/>
              </w:rPr>
              <w:t>vv</w:t>
            </w:r>
            <w:proofErr w:type="spellEnd"/>
            <w:r>
              <w:rPr>
                <w:b/>
                <w:sz w:val="20"/>
              </w:rPr>
              <w:t>) topography/plantings</w:t>
            </w:r>
            <w:r w:rsidR="00793EC3">
              <w:rPr>
                <w:b/>
                <w:sz w:val="20"/>
              </w:rPr>
              <w:t>; Hides (</w:t>
            </w:r>
            <w:proofErr w:type="spellStart"/>
            <w:r w:rsidR="00793EC3">
              <w:rPr>
                <w:b/>
                <w:sz w:val="20"/>
              </w:rPr>
              <w:t>vv</w:t>
            </w:r>
            <w:proofErr w:type="spellEnd"/>
            <w:r w:rsidR="00793EC3">
              <w:rPr>
                <w:b/>
                <w:sz w:val="20"/>
              </w:rPr>
              <w:t>) sections</w:t>
            </w:r>
          </w:p>
          <w:p w14:paraId="346F6C77" w14:textId="77777777" w:rsidR="00E101C5" w:rsidRDefault="00E101C5" w:rsidP="00E101C5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Scale: 1/4” = 1’-0”</w:t>
            </w:r>
          </w:p>
          <w:p w14:paraId="7C5115FF" w14:textId="77777777" w:rsidR="00D61C14" w:rsidRPr="00793EC3" w:rsidRDefault="001E045E" w:rsidP="00793EC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u w:val="single"/>
              </w:rPr>
            </w:pPr>
            <w:r w:rsidRPr="004C0BD9">
              <w:rPr>
                <w:sz w:val="20"/>
              </w:rPr>
              <w:t>Check floors, walls, stairs, roof, ceilings, etc. and make sure that all items were created correctly. Choose the section</w:t>
            </w:r>
            <w:r>
              <w:rPr>
                <w:sz w:val="20"/>
              </w:rPr>
              <w:t>s</w:t>
            </w:r>
            <w:r w:rsidRPr="004C0BD9">
              <w:rPr>
                <w:sz w:val="20"/>
              </w:rPr>
              <w:t xml:space="preserve"> that shows the most detail of your house.</w:t>
            </w:r>
          </w:p>
          <w:p w14:paraId="3FFEFA73" w14:textId="77777777" w:rsidR="00793EC3" w:rsidRPr="00793EC3" w:rsidRDefault="00793EC3" w:rsidP="00793EC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Cross Section </w:t>
            </w:r>
            <w:r w:rsidRPr="00793EC3">
              <w:rPr>
                <w:b/>
                <w:sz w:val="20"/>
              </w:rPr>
              <w:t>(10 Points)</w:t>
            </w:r>
          </w:p>
          <w:p w14:paraId="1CB8D7E0" w14:textId="0D2CD1E2" w:rsidR="00793EC3" w:rsidRDefault="00793EC3" w:rsidP="00793EC3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Longitudinal </w:t>
            </w:r>
            <w:r w:rsidRPr="00793EC3">
              <w:rPr>
                <w:b/>
                <w:sz w:val="20"/>
              </w:rPr>
              <w:t>Section (10 Points)</w:t>
            </w:r>
          </w:p>
        </w:tc>
        <w:tc>
          <w:tcPr>
            <w:tcW w:w="1013" w:type="dxa"/>
          </w:tcPr>
          <w:p w14:paraId="7A3E6013" w14:textId="77777777" w:rsidR="00D61C14" w:rsidRPr="004C0BD9" w:rsidRDefault="00D61C14" w:rsidP="00D61C14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45F89F7B" w14:textId="77777777" w:rsidR="00D61C14" w:rsidRPr="004C0BD9" w:rsidRDefault="00D61C14" w:rsidP="00D61C14">
            <w:pPr>
              <w:pStyle w:val="NoSpacing"/>
              <w:jc w:val="center"/>
              <w:rPr>
                <w:sz w:val="20"/>
              </w:rPr>
            </w:pPr>
          </w:p>
        </w:tc>
      </w:tr>
      <w:tr w:rsidR="001E045E" w:rsidRPr="004C0BD9" w14:paraId="7E336C97" w14:textId="77777777" w:rsidTr="001E045E">
        <w:trPr>
          <w:trHeight w:val="260"/>
        </w:trPr>
        <w:tc>
          <w:tcPr>
            <w:tcW w:w="11430" w:type="dxa"/>
            <w:gridSpan w:val="3"/>
            <w:shd w:val="clear" w:color="auto" w:fill="A6A6A6" w:themeFill="background1" w:themeFillShade="A6"/>
          </w:tcPr>
          <w:p w14:paraId="4FDD7738" w14:textId="693626BC" w:rsidR="001E045E" w:rsidRPr="004C0BD9" w:rsidRDefault="001E045E" w:rsidP="00D61C14">
            <w:pPr>
              <w:pStyle w:val="NoSpacing"/>
              <w:jc w:val="center"/>
              <w:rPr>
                <w:sz w:val="20"/>
              </w:rPr>
            </w:pPr>
            <w:r w:rsidRPr="004C0BD9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</w:t>
            </w:r>
            <w:r w:rsidRPr="00CB38A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 w:rsidRPr="004C0BD9">
              <w:rPr>
                <w:b/>
                <w:sz w:val="20"/>
              </w:rPr>
              <w:t xml:space="preserve">       _______</w:t>
            </w:r>
          </w:p>
        </w:tc>
      </w:tr>
      <w:tr w:rsidR="001E045E" w:rsidRPr="004C0BD9" w14:paraId="71D813E1" w14:textId="77777777" w:rsidTr="0045025D">
        <w:trPr>
          <w:trHeight w:val="980"/>
        </w:trPr>
        <w:tc>
          <w:tcPr>
            <w:tcW w:w="9247" w:type="dxa"/>
          </w:tcPr>
          <w:p w14:paraId="123E5848" w14:textId="04FF67DF" w:rsidR="001E045E" w:rsidRDefault="001E045E" w:rsidP="001E045E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Wall Section</w:t>
            </w:r>
            <w:r w:rsidRPr="004C0BD9">
              <w:rPr>
                <w:b/>
                <w:sz w:val="20"/>
              </w:rPr>
              <w:t xml:space="preserve"> (20 Points)</w:t>
            </w:r>
            <w:r w:rsidR="00793EC3">
              <w:rPr>
                <w:b/>
                <w:sz w:val="20"/>
              </w:rPr>
              <w:t xml:space="preserve"> Hide (</w:t>
            </w:r>
            <w:proofErr w:type="spellStart"/>
            <w:r w:rsidR="00793EC3">
              <w:rPr>
                <w:b/>
                <w:sz w:val="20"/>
              </w:rPr>
              <w:t>vv</w:t>
            </w:r>
            <w:proofErr w:type="spellEnd"/>
            <w:r w:rsidR="00793EC3">
              <w:rPr>
                <w:b/>
                <w:sz w:val="20"/>
              </w:rPr>
              <w:t>) topography/plantings</w:t>
            </w:r>
          </w:p>
          <w:p w14:paraId="554083F1" w14:textId="27129BA7" w:rsidR="00E101C5" w:rsidRPr="004C0BD9" w:rsidRDefault="00E101C5" w:rsidP="001E045E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3/8” = 1’-0”</w:t>
            </w:r>
          </w:p>
          <w:p w14:paraId="06C686C7" w14:textId="652BD0BA" w:rsidR="00793EC3" w:rsidRDefault="001E045E" w:rsidP="001E045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Create a wall section of one wall of your house that will show the following elements: roof, ceiling, ex</w:t>
            </w:r>
            <w:r w:rsidR="00793EC3">
              <w:rPr>
                <w:sz w:val="20"/>
              </w:rPr>
              <w:t xml:space="preserve">terior wall, a window, and floor(s) </w:t>
            </w:r>
            <w:r w:rsidR="00793EC3" w:rsidRPr="00793EC3">
              <w:rPr>
                <w:b/>
                <w:sz w:val="20"/>
              </w:rPr>
              <w:t>(2 Points)</w:t>
            </w:r>
          </w:p>
          <w:p w14:paraId="774CB8E6" w14:textId="108B1F39" w:rsidR="00793EC3" w:rsidRDefault="00793EC3" w:rsidP="001E045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Add necessary features to wall section: insulation, plates (top and bottom), headers, baseboard and/or crown molding </w:t>
            </w:r>
            <w:r w:rsidRPr="00793EC3">
              <w:rPr>
                <w:b/>
                <w:sz w:val="20"/>
              </w:rPr>
              <w:t>(8 Points)</w:t>
            </w:r>
          </w:p>
          <w:p w14:paraId="067BA4DD" w14:textId="54B5614E" w:rsidR="001E045E" w:rsidRPr="00793EC3" w:rsidRDefault="001E045E" w:rsidP="00793EC3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93EC3">
              <w:rPr>
                <w:sz w:val="20"/>
              </w:rPr>
              <w:t>Include necessary notes and dimensions for the wall section</w:t>
            </w:r>
            <w:r w:rsidR="00793EC3">
              <w:rPr>
                <w:sz w:val="20"/>
              </w:rPr>
              <w:t xml:space="preserve"> </w:t>
            </w:r>
            <w:r w:rsidR="00793EC3" w:rsidRPr="00793EC3">
              <w:rPr>
                <w:b/>
                <w:sz w:val="20"/>
              </w:rPr>
              <w:t>(10 Points)</w:t>
            </w:r>
          </w:p>
        </w:tc>
        <w:tc>
          <w:tcPr>
            <w:tcW w:w="1013" w:type="dxa"/>
          </w:tcPr>
          <w:p w14:paraId="507061B7" w14:textId="77777777" w:rsidR="001E045E" w:rsidRPr="004C0BD9" w:rsidRDefault="001E045E" w:rsidP="00D61C14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02618280" w14:textId="77777777" w:rsidR="001E045E" w:rsidRPr="004C0BD9" w:rsidRDefault="001E045E" w:rsidP="00D61C14">
            <w:pPr>
              <w:pStyle w:val="NoSpacing"/>
              <w:jc w:val="center"/>
              <w:rPr>
                <w:sz w:val="20"/>
              </w:rPr>
            </w:pPr>
          </w:p>
        </w:tc>
      </w:tr>
      <w:tr w:rsidR="00D61C14" w:rsidRPr="004C0BD9" w14:paraId="317CEDBA" w14:textId="77777777" w:rsidTr="00623333">
        <w:trPr>
          <w:trHeight w:val="278"/>
        </w:trPr>
        <w:tc>
          <w:tcPr>
            <w:tcW w:w="11430" w:type="dxa"/>
            <w:gridSpan w:val="3"/>
            <w:shd w:val="clear" w:color="auto" w:fill="BFBFBF" w:themeFill="background1" w:themeFillShade="BF"/>
          </w:tcPr>
          <w:p w14:paraId="57CB68B6" w14:textId="383B06BE" w:rsidR="00D61C14" w:rsidRPr="004C0BD9" w:rsidRDefault="00D61C14" w:rsidP="00D61C14">
            <w:pPr>
              <w:pStyle w:val="NoSpacing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2</w:t>
            </w:r>
            <w:r w:rsidRPr="004C0BD9">
              <w:rPr>
                <w:b/>
                <w:sz w:val="20"/>
              </w:rPr>
              <w:t>0       _______</w:t>
            </w:r>
          </w:p>
        </w:tc>
      </w:tr>
      <w:tr w:rsidR="00D61C14" w:rsidRPr="004C0BD9" w14:paraId="0CA19E7E" w14:textId="77777777" w:rsidTr="0045025D">
        <w:tc>
          <w:tcPr>
            <w:tcW w:w="9247" w:type="dxa"/>
          </w:tcPr>
          <w:p w14:paraId="09C12D69" w14:textId="1E1C081C" w:rsidR="00A853A5" w:rsidRPr="004C0BD9" w:rsidRDefault="00A853A5" w:rsidP="00A853A5">
            <w:pPr>
              <w:pStyle w:val="NoSpacing"/>
              <w:rPr>
                <w:b/>
                <w:sz w:val="20"/>
              </w:rPr>
            </w:pPr>
            <w:r w:rsidRPr="004C0BD9">
              <w:rPr>
                <w:b/>
                <w:sz w:val="20"/>
                <w:u w:val="single"/>
              </w:rPr>
              <w:t xml:space="preserve">Exterior </w:t>
            </w:r>
            <w:r>
              <w:rPr>
                <w:b/>
                <w:sz w:val="20"/>
                <w:u w:val="single"/>
              </w:rPr>
              <w:t>Perspective</w:t>
            </w:r>
            <w:r>
              <w:rPr>
                <w:b/>
                <w:sz w:val="20"/>
              </w:rPr>
              <w:t xml:space="preserve"> (2</w:t>
            </w:r>
            <w:r w:rsidRPr="004C0BD9">
              <w:rPr>
                <w:b/>
                <w:sz w:val="20"/>
              </w:rPr>
              <w:t>0 Points)</w:t>
            </w:r>
          </w:p>
          <w:p w14:paraId="6C1F66D1" w14:textId="0C1FFD6D" w:rsidR="00D61C14" w:rsidRPr="004C0BD9" w:rsidRDefault="00F67178" w:rsidP="00A853A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D621E">
              <w:rPr>
                <w:sz w:val="20"/>
              </w:rPr>
              <w:t>Rotate 3D view to the best view and place on a title block.  Exterior will be evaluated on overall appearance and quality.</w:t>
            </w:r>
          </w:p>
        </w:tc>
        <w:tc>
          <w:tcPr>
            <w:tcW w:w="1013" w:type="dxa"/>
          </w:tcPr>
          <w:p w14:paraId="0BB84B00" w14:textId="77777777" w:rsidR="00D61C14" w:rsidRPr="004C0BD9" w:rsidRDefault="00D61C14" w:rsidP="00D61C14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38220835" w14:textId="77777777" w:rsidR="00D61C14" w:rsidRPr="004C0BD9" w:rsidRDefault="00D61C14" w:rsidP="00D61C14">
            <w:pPr>
              <w:pStyle w:val="NoSpacing"/>
              <w:jc w:val="center"/>
              <w:rPr>
                <w:sz w:val="20"/>
              </w:rPr>
            </w:pPr>
          </w:p>
        </w:tc>
      </w:tr>
      <w:tr w:rsidR="00A853A5" w:rsidRPr="004C0BD9" w14:paraId="450915C9" w14:textId="77777777" w:rsidTr="002A4F87">
        <w:tc>
          <w:tcPr>
            <w:tcW w:w="11430" w:type="dxa"/>
            <w:gridSpan w:val="3"/>
            <w:shd w:val="clear" w:color="auto" w:fill="A6A6A6" w:themeFill="background1" w:themeFillShade="A6"/>
          </w:tcPr>
          <w:p w14:paraId="21DA0BF2" w14:textId="10FF83EC" w:rsidR="00A853A5" w:rsidRPr="004C0BD9" w:rsidRDefault="00A853A5" w:rsidP="00A853A5">
            <w:pPr>
              <w:pStyle w:val="NoSpacing"/>
              <w:ind w:left="86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A853A5">
              <w:rPr>
                <w:b/>
                <w:sz w:val="20"/>
              </w:rPr>
              <w:t xml:space="preserve">    10</w:t>
            </w:r>
            <w:r>
              <w:rPr>
                <w:sz w:val="20"/>
              </w:rPr>
              <w:t xml:space="preserve">      </w:t>
            </w:r>
            <w:r w:rsidRPr="004C0BD9">
              <w:rPr>
                <w:b/>
                <w:sz w:val="20"/>
              </w:rPr>
              <w:t>_______</w:t>
            </w:r>
          </w:p>
        </w:tc>
      </w:tr>
      <w:tr w:rsidR="00A853A5" w:rsidRPr="004C0BD9" w14:paraId="24F79BDF" w14:textId="77777777" w:rsidTr="0045025D">
        <w:tc>
          <w:tcPr>
            <w:tcW w:w="9247" w:type="dxa"/>
          </w:tcPr>
          <w:p w14:paraId="55D39837" w14:textId="77777777" w:rsidR="00A853A5" w:rsidRPr="004C0BD9" w:rsidRDefault="00A853A5" w:rsidP="00A853A5">
            <w:pPr>
              <w:pStyle w:val="NoSpacing"/>
              <w:rPr>
                <w:b/>
                <w:sz w:val="20"/>
              </w:rPr>
            </w:pPr>
            <w:r w:rsidRPr="004C0BD9">
              <w:rPr>
                <w:b/>
                <w:sz w:val="20"/>
                <w:u w:val="single"/>
              </w:rPr>
              <w:t>Exterior Rendering</w:t>
            </w:r>
            <w:r>
              <w:rPr>
                <w:b/>
                <w:sz w:val="20"/>
              </w:rPr>
              <w:t xml:space="preserve"> (2</w:t>
            </w:r>
            <w:r w:rsidRPr="004C0BD9">
              <w:rPr>
                <w:b/>
                <w:sz w:val="20"/>
              </w:rPr>
              <w:t>0 Points)</w:t>
            </w:r>
          </w:p>
          <w:p w14:paraId="4CF55505" w14:textId="3C836C33" w:rsidR="00A853A5" w:rsidRPr="004C0BD9" w:rsidRDefault="00A853A5" w:rsidP="00A853A5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u w:val="single"/>
              </w:rPr>
            </w:pPr>
            <w:r w:rsidRPr="004C0BD9">
              <w:rPr>
                <w:sz w:val="20"/>
              </w:rPr>
              <w:t>Exterior rendering should show the exterior to the best possible advantage and should be rendered on medium.</w:t>
            </w:r>
            <w:r w:rsidR="00F67178">
              <w:rPr>
                <w:sz w:val="20"/>
              </w:rPr>
              <w:t xml:space="preserve">  This should be a DIFFERENT angle than used for the exterior perspective.</w:t>
            </w:r>
            <w:r w:rsidRPr="004C0BD9">
              <w:rPr>
                <w:sz w:val="20"/>
              </w:rPr>
              <w:t xml:space="preserve">  Rendering will be evaluated on appearance of materials and color choices used on the façade of the house.</w:t>
            </w:r>
            <w:r>
              <w:rPr>
                <w:sz w:val="20"/>
              </w:rPr>
              <w:t xml:space="preserve"> Take a picture (camera icon) and render picture.</w:t>
            </w:r>
          </w:p>
        </w:tc>
        <w:tc>
          <w:tcPr>
            <w:tcW w:w="1013" w:type="dxa"/>
          </w:tcPr>
          <w:p w14:paraId="7ACB7B54" w14:textId="77777777" w:rsidR="00A853A5" w:rsidRPr="004C0BD9" w:rsidRDefault="00A853A5" w:rsidP="00A853A5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170" w:type="dxa"/>
          </w:tcPr>
          <w:p w14:paraId="6B472F89" w14:textId="77777777" w:rsidR="00A853A5" w:rsidRPr="004C0BD9" w:rsidRDefault="00A853A5" w:rsidP="00A853A5">
            <w:pPr>
              <w:pStyle w:val="NoSpacing"/>
              <w:jc w:val="center"/>
              <w:rPr>
                <w:sz w:val="20"/>
              </w:rPr>
            </w:pPr>
          </w:p>
        </w:tc>
      </w:tr>
      <w:tr w:rsidR="00A853A5" w:rsidRPr="004C0BD9" w14:paraId="434722C9" w14:textId="77777777" w:rsidTr="00623333">
        <w:tc>
          <w:tcPr>
            <w:tcW w:w="11430" w:type="dxa"/>
            <w:gridSpan w:val="3"/>
            <w:shd w:val="clear" w:color="auto" w:fill="BFBFBF" w:themeFill="background1" w:themeFillShade="BF"/>
          </w:tcPr>
          <w:p w14:paraId="2F49F4F5" w14:textId="77777777" w:rsidR="00A853A5" w:rsidRPr="004C0BD9" w:rsidRDefault="00A853A5" w:rsidP="00A853A5">
            <w:pPr>
              <w:pStyle w:val="NoSpacing"/>
              <w:jc w:val="center"/>
              <w:rPr>
                <w:sz w:val="20"/>
              </w:rPr>
            </w:pPr>
            <w:r w:rsidRPr="004C0BD9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</w:t>
            </w:r>
            <w:r w:rsidRPr="004C0BD9"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>2</w:t>
            </w:r>
            <w:r w:rsidRPr="004C0BD9">
              <w:rPr>
                <w:b/>
                <w:sz w:val="20"/>
              </w:rPr>
              <w:t>0       _______</w:t>
            </w:r>
          </w:p>
        </w:tc>
      </w:tr>
      <w:tr w:rsidR="00A853A5" w:rsidRPr="004C0BD9" w14:paraId="3D4E9B1D" w14:textId="77777777" w:rsidTr="0045025D">
        <w:tc>
          <w:tcPr>
            <w:tcW w:w="9247" w:type="dxa"/>
          </w:tcPr>
          <w:p w14:paraId="091C5E88" w14:textId="77777777" w:rsidR="003F771F" w:rsidRPr="003F771F" w:rsidRDefault="003F771F" w:rsidP="00A853A5">
            <w:pPr>
              <w:pStyle w:val="NoSpacing"/>
              <w:rPr>
                <w:b/>
                <w:sz w:val="10"/>
              </w:rPr>
            </w:pPr>
            <w:bookmarkStart w:id="0" w:name="_GoBack"/>
            <w:bookmarkEnd w:id="0"/>
          </w:p>
          <w:p w14:paraId="1B0E5350" w14:textId="37E93829" w:rsidR="00A853A5" w:rsidRPr="00C63A88" w:rsidRDefault="00A853A5" w:rsidP="00A853A5">
            <w:pPr>
              <w:pStyle w:val="NoSpacing"/>
              <w:rPr>
                <w:b/>
              </w:rPr>
            </w:pPr>
            <w:r w:rsidRPr="00C63A88">
              <w:rPr>
                <w:b/>
              </w:rPr>
              <w:t>Total + Work Ethic (50 Points)</w:t>
            </w:r>
          </w:p>
        </w:tc>
        <w:tc>
          <w:tcPr>
            <w:tcW w:w="1013" w:type="dxa"/>
          </w:tcPr>
          <w:p w14:paraId="5C83A421" w14:textId="77777777" w:rsidR="00391228" w:rsidRPr="00391228" w:rsidRDefault="00391228" w:rsidP="00C63A88">
            <w:pPr>
              <w:pStyle w:val="NoSpacing"/>
              <w:jc w:val="right"/>
              <w:rPr>
                <w:b/>
                <w:sz w:val="10"/>
              </w:rPr>
            </w:pPr>
          </w:p>
          <w:p w14:paraId="0F9ED2D2" w14:textId="4251F07C" w:rsidR="00A853A5" w:rsidRPr="00C63A88" w:rsidRDefault="00461610" w:rsidP="00C63A88">
            <w:pPr>
              <w:pStyle w:val="NoSpacing"/>
              <w:jc w:val="right"/>
              <w:rPr>
                <w:b/>
              </w:rPr>
            </w:pPr>
            <w:r w:rsidRPr="00C63A88">
              <w:rPr>
                <w:b/>
              </w:rPr>
              <w:t xml:space="preserve">240 </w:t>
            </w:r>
            <w:r w:rsidR="00A853A5" w:rsidRPr="00C63A88">
              <w:rPr>
                <w:b/>
              </w:rPr>
              <w:t>+ 50</w:t>
            </w:r>
          </w:p>
        </w:tc>
        <w:tc>
          <w:tcPr>
            <w:tcW w:w="1170" w:type="dxa"/>
          </w:tcPr>
          <w:p w14:paraId="4717D873" w14:textId="77777777" w:rsidR="00391228" w:rsidRPr="00391228" w:rsidRDefault="00391228" w:rsidP="00A853A5">
            <w:pPr>
              <w:pStyle w:val="NoSpacing"/>
              <w:jc w:val="center"/>
              <w:rPr>
                <w:b/>
                <w:sz w:val="4"/>
              </w:rPr>
            </w:pPr>
          </w:p>
          <w:p w14:paraId="7269BEE9" w14:textId="413C7316" w:rsidR="00A853A5" w:rsidRDefault="00A853A5" w:rsidP="00A853A5">
            <w:pPr>
              <w:pStyle w:val="NoSpacing"/>
              <w:jc w:val="center"/>
              <w:rPr>
                <w:b/>
              </w:rPr>
            </w:pPr>
            <w:r w:rsidRPr="00C63A88">
              <w:rPr>
                <w:b/>
              </w:rPr>
              <w:t>_</w:t>
            </w:r>
            <w:r w:rsidR="00C63A88">
              <w:rPr>
                <w:b/>
              </w:rPr>
              <w:t>_</w:t>
            </w:r>
            <w:r w:rsidRPr="00C63A88">
              <w:rPr>
                <w:b/>
              </w:rPr>
              <w:t>__</w:t>
            </w:r>
            <w:r w:rsidRPr="00C63A88">
              <w:rPr>
                <w:b/>
                <w:sz w:val="14"/>
              </w:rPr>
              <w:t>+</w:t>
            </w:r>
            <w:r w:rsidRPr="00C63A88">
              <w:rPr>
                <w:b/>
              </w:rPr>
              <w:t>__</w:t>
            </w:r>
            <w:r w:rsidR="00C63A88">
              <w:rPr>
                <w:b/>
              </w:rPr>
              <w:t>_</w:t>
            </w:r>
            <w:r w:rsidRPr="00C63A88">
              <w:rPr>
                <w:b/>
              </w:rPr>
              <w:t>_</w:t>
            </w:r>
          </w:p>
          <w:p w14:paraId="5B0A82F3" w14:textId="2BFF0B85" w:rsidR="00C63A88" w:rsidRPr="00C63A88" w:rsidRDefault="00C63A88" w:rsidP="00A853A5">
            <w:pPr>
              <w:pStyle w:val="NoSpacing"/>
              <w:jc w:val="center"/>
              <w:rPr>
                <w:b/>
                <w:sz w:val="12"/>
              </w:rPr>
            </w:pPr>
          </w:p>
        </w:tc>
      </w:tr>
      <w:tr w:rsidR="00A853A5" w:rsidRPr="004C0BD9" w14:paraId="4E65CC1D" w14:textId="77777777" w:rsidTr="00623333">
        <w:tc>
          <w:tcPr>
            <w:tcW w:w="11430" w:type="dxa"/>
            <w:gridSpan w:val="3"/>
            <w:shd w:val="clear" w:color="auto" w:fill="BFBFBF" w:themeFill="background1" w:themeFillShade="BF"/>
          </w:tcPr>
          <w:p w14:paraId="6B1853BA" w14:textId="36039402" w:rsidR="00A853A5" w:rsidRDefault="00A853A5" w:rsidP="00391228">
            <w:pPr>
              <w:pStyle w:val="NoSpacing"/>
              <w:ind w:left="2880"/>
              <w:rPr>
                <w:b/>
              </w:rPr>
            </w:pPr>
            <w:r w:rsidRPr="00C63A88">
              <w:rPr>
                <w:b/>
              </w:rPr>
              <w:t xml:space="preserve">                                                                             </w:t>
            </w:r>
            <w:r w:rsidR="00C63A88">
              <w:rPr>
                <w:b/>
              </w:rPr>
              <w:t xml:space="preserve">                  </w:t>
            </w:r>
            <w:r w:rsidRPr="00C63A88">
              <w:rPr>
                <w:b/>
              </w:rPr>
              <w:t xml:space="preserve">      </w:t>
            </w:r>
            <w:r w:rsidR="00C63A88">
              <w:rPr>
                <w:b/>
              </w:rPr>
              <w:t xml:space="preserve">                            </w:t>
            </w:r>
            <w:r w:rsidRPr="00C63A88">
              <w:rPr>
                <w:b/>
              </w:rPr>
              <w:t xml:space="preserve"> </w:t>
            </w:r>
            <w:r w:rsidR="00391228">
              <w:rPr>
                <w:b/>
              </w:rPr>
              <w:t xml:space="preserve">  </w:t>
            </w:r>
            <w:r w:rsidRPr="00C63A88">
              <w:rPr>
                <w:b/>
              </w:rPr>
              <w:t xml:space="preserve"> </w:t>
            </w:r>
            <w:r w:rsidR="00391228">
              <w:rPr>
                <w:b/>
              </w:rPr>
              <w:t xml:space="preserve"> </w:t>
            </w:r>
            <w:r w:rsidRPr="00C63A88">
              <w:rPr>
                <w:b/>
              </w:rPr>
              <w:t xml:space="preserve"> </w:t>
            </w:r>
            <w:r w:rsidR="00461610" w:rsidRPr="00C63A88">
              <w:rPr>
                <w:b/>
              </w:rPr>
              <w:t>290</w:t>
            </w:r>
            <w:r w:rsidRPr="00C63A88">
              <w:rPr>
                <w:b/>
              </w:rPr>
              <w:t xml:space="preserve">        _______</w:t>
            </w:r>
          </w:p>
          <w:p w14:paraId="0BA18486" w14:textId="2E115C8D" w:rsidR="00C63A88" w:rsidRPr="00C63A88" w:rsidRDefault="00C63A88" w:rsidP="0081083C">
            <w:pPr>
              <w:pStyle w:val="NoSpacing"/>
              <w:jc w:val="center"/>
              <w:rPr>
                <w:b/>
                <w:sz w:val="10"/>
              </w:rPr>
            </w:pPr>
          </w:p>
        </w:tc>
      </w:tr>
    </w:tbl>
    <w:p w14:paraId="6A0CEAFD" w14:textId="77777777" w:rsidR="0086426D" w:rsidRDefault="0086426D" w:rsidP="002209A5">
      <w:pPr>
        <w:pStyle w:val="NoSpacing"/>
        <w:ind w:left="-450"/>
        <w:rPr>
          <w:b/>
          <w:sz w:val="20"/>
          <w:u w:val="single"/>
        </w:rPr>
      </w:pPr>
    </w:p>
    <w:p w14:paraId="6FFE311B" w14:textId="77777777" w:rsidR="00E84F82" w:rsidRDefault="00E84F82" w:rsidP="00631801">
      <w:pPr>
        <w:pStyle w:val="NoSpacing"/>
        <w:rPr>
          <w:sz w:val="20"/>
        </w:rPr>
      </w:pPr>
    </w:p>
    <w:p w14:paraId="05AEC921" w14:textId="77777777" w:rsidR="002D3436" w:rsidRPr="004C0BD9" w:rsidRDefault="002D3436" w:rsidP="00631801">
      <w:pPr>
        <w:pStyle w:val="NoSpacing"/>
        <w:rPr>
          <w:sz w:val="20"/>
        </w:rPr>
        <w:sectPr w:rsidR="002D3436" w:rsidRPr="004C0BD9" w:rsidSect="0045025D">
          <w:headerReference w:type="first" r:id="rId9"/>
          <w:type w:val="continuous"/>
          <w:pgSz w:w="12240" w:h="15840"/>
          <w:pgMar w:top="720" w:right="450" w:bottom="270" w:left="990" w:header="720" w:footer="720" w:gutter="0"/>
          <w:cols w:space="180"/>
          <w:titlePg/>
          <w:docGrid w:linePitch="360"/>
        </w:sectPr>
      </w:pPr>
    </w:p>
    <w:p w14:paraId="74164281" w14:textId="77777777" w:rsidR="007366D7" w:rsidRDefault="007366D7" w:rsidP="002D3436">
      <w:pPr>
        <w:pStyle w:val="NoSpacing"/>
      </w:pPr>
    </w:p>
    <w:sectPr w:rsidR="007366D7" w:rsidSect="008265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F9FC" w14:textId="77777777" w:rsidR="00175236" w:rsidRDefault="00175236" w:rsidP="00175236">
      <w:pPr>
        <w:spacing w:after="0" w:line="240" w:lineRule="auto"/>
      </w:pPr>
      <w:r>
        <w:separator/>
      </w:r>
    </w:p>
  </w:endnote>
  <w:endnote w:type="continuationSeparator" w:id="0">
    <w:p w14:paraId="12112940" w14:textId="77777777" w:rsidR="00175236" w:rsidRDefault="00175236" w:rsidP="001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CB9F" w14:textId="77777777" w:rsidR="00175236" w:rsidRDefault="00175236" w:rsidP="00175236">
      <w:pPr>
        <w:spacing w:after="0" w:line="240" w:lineRule="auto"/>
      </w:pPr>
      <w:r>
        <w:separator/>
      </w:r>
    </w:p>
  </w:footnote>
  <w:footnote w:type="continuationSeparator" w:id="0">
    <w:p w14:paraId="08FC6C3A" w14:textId="77777777" w:rsidR="00175236" w:rsidRDefault="00175236" w:rsidP="0017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3858" w14:textId="77777777" w:rsidR="00175236" w:rsidRDefault="00175236" w:rsidP="00175236">
    <w:pPr>
      <w:pStyle w:val="Header"/>
      <w:jc w:val="right"/>
    </w:pPr>
    <w:r>
      <w:t xml:space="preserve">Name: _________________________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EEA4"/>
      </v:shape>
    </w:pict>
  </w:numPicBullet>
  <w:abstractNum w:abstractNumId="0" w15:restartNumberingAfterBreak="0">
    <w:nsid w:val="07893D4C"/>
    <w:multiLevelType w:val="hybridMultilevel"/>
    <w:tmpl w:val="AD807EDE"/>
    <w:lvl w:ilvl="0" w:tplc="7250E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46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BAB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AEFB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231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7A13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BAC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099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ECF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C46006"/>
    <w:multiLevelType w:val="hybridMultilevel"/>
    <w:tmpl w:val="8F74E8A2"/>
    <w:lvl w:ilvl="0" w:tplc="C142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C88"/>
    <w:multiLevelType w:val="hybridMultilevel"/>
    <w:tmpl w:val="DA9ABE40"/>
    <w:lvl w:ilvl="0" w:tplc="572A3BF0">
      <w:start w:val="10"/>
      <w:numFmt w:val="decimal"/>
      <w:lvlText w:val="%1"/>
      <w:lvlJc w:val="left"/>
      <w:pPr>
        <w:ind w:left="9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21C52EBE"/>
    <w:multiLevelType w:val="hybridMultilevel"/>
    <w:tmpl w:val="4BB00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00202"/>
    <w:multiLevelType w:val="hybridMultilevel"/>
    <w:tmpl w:val="406249E0"/>
    <w:lvl w:ilvl="0" w:tplc="3AECE8D0">
      <w:start w:val="3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65082"/>
    <w:multiLevelType w:val="hybridMultilevel"/>
    <w:tmpl w:val="B75A7448"/>
    <w:lvl w:ilvl="0" w:tplc="6158C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E12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E6C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E45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01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76C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A4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8D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8C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727146"/>
    <w:multiLevelType w:val="hybridMultilevel"/>
    <w:tmpl w:val="CE1ED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07AA9"/>
    <w:multiLevelType w:val="hybridMultilevel"/>
    <w:tmpl w:val="B49403D8"/>
    <w:lvl w:ilvl="0" w:tplc="C21EB46A">
      <w:start w:val="5"/>
      <w:numFmt w:val="decimal"/>
      <w:lvlText w:val="%1"/>
      <w:lvlJc w:val="left"/>
      <w:pPr>
        <w:ind w:left="9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10" w:hanging="360"/>
      </w:pPr>
    </w:lvl>
    <w:lvl w:ilvl="2" w:tplc="0409001B" w:tentative="1">
      <w:start w:val="1"/>
      <w:numFmt w:val="lowerRoman"/>
      <w:lvlText w:val="%3."/>
      <w:lvlJc w:val="right"/>
      <w:pPr>
        <w:ind w:left="11430" w:hanging="180"/>
      </w:pPr>
    </w:lvl>
    <w:lvl w:ilvl="3" w:tplc="0409000F" w:tentative="1">
      <w:start w:val="1"/>
      <w:numFmt w:val="decimal"/>
      <w:lvlText w:val="%4."/>
      <w:lvlJc w:val="left"/>
      <w:pPr>
        <w:ind w:left="12150" w:hanging="360"/>
      </w:pPr>
    </w:lvl>
    <w:lvl w:ilvl="4" w:tplc="04090019" w:tentative="1">
      <w:start w:val="1"/>
      <w:numFmt w:val="lowerLetter"/>
      <w:lvlText w:val="%5."/>
      <w:lvlJc w:val="left"/>
      <w:pPr>
        <w:ind w:left="12870" w:hanging="360"/>
      </w:pPr>
    </w:lvl>
    <w:lvl w:ilvl="5" w:tplc="0409001B" w:tentative="1">
      <w:start w:val="1"/>
      <w:numFmt w:val="lowerRoman"/>
      <w:lvlText w:val="%6."/>
      <w:lvlJc w:val="right"/>
      <w:pPr>
        <w:ind w:left="13590" w:hanging="180"/>
      </w:pPr>
    </w:lvl>
    <w:lvl w:ilvl="6" w:tplc="0409000F" w:tentative="1">
      <w:start w:val="1"/>
      <w:numFmt w:val="decimal"/>
      <w:lvlText w:val="%7."/>
      <w:lvlJc w:val="left"/>
      <w:pPr>
        <w:ind w:left="14310" w:hanging="360"/>
      </w:pPr>
    </w:lvl>
    <w:lvl w:ilvl="7" w:tplc="04090019" w:tentative="1">
      <w:start w:val="1"/>
      <w:numFmt w:val="lowerLetter"/>
      <w:lvlText w:val="%8."/>
      <w:lvlJc w:val="left"/>
      <w:pPr>
        <w:ind w:left="15030" w:hanging="360"/>
      </w:pPr>
    </w:lvl>
    <w:lvl w:ilvl="8" w:tplc="0409001B" w:tentative="1">
      <w:start w:val="1"/>
      <w:numFmt w:val="lowerRoman"/>
      <w:lvlText w:val="%9."/>
      <w:lvlJc w:val="right"/>
      <w:pPr>
        <w:ind w:left="15750" w:hanging="180"/>
      </w:pPr>
    </w:lvl>
  </w:abstractNum>
  <w:abstractNum w:abstractNumId="8" w15:restartNumberingAfterBreak="0">
    <w:nsid w:val="54C9657C"/>
    <w:multiLevelType w:val="hybridMultilevel"/>
    <w:tmpl w:val="044AC75E"/>
    <w:lvl w:ilvl="0" w:tplc="047A4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8EA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0A4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E04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E81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4C9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BC3F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8E8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869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8B260D6"/>
    <w:multiLevelType w:val="hybridMultilevel"/>
    <w:tmpl w:val="7FDA6BB4"/>
    <w:lvl w:ilvl="0" w:tplc="78946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402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046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A4C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6F5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E6C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C8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E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EA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F05976"/>
    <w:multiLevelType w:val="hybridMultilevel"/>
    <w:tmpl w:val="ABD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7DA"/>
    <w:multiLevelType w:val="hybridMultilevel"/>
    <w:tmpl w:val="34D8C5DE"/>
    <w:lvl w:ilvl="0" w:tplc="6158CDF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C"/>
    <w:rsid w:val="0002032A"/>
    <w:rsid w:val="00031D84"/>
    <w:rsid w:val="0005507C"/>
    <w:rsid w:val="00076294"/>
    <w:rsid w:val="00086D53"/>
    <w:rsid w:val="00095B08"/>
    <w:rsid w:val="0009628F"/>
    <w:rsid w:val="000C15EB"/>
    <w:rsid w:val="000C346B"/>
    <w:rsid w:val="000C700D"/>
    <w:rsid w:val="000D0603"/>
    <w:rsid w:val="000E66B4"/>
    <w:rsid w:val="000F1232"/>
    <w:rsid w:val="000F3B03"/>
    <w:rsid w:val="000F53F7"/>
    <w:rsid w:val="000F5E7B"/>
    <w:rsid w:val="00100B54"/>
    <w:rsid w:val="00104352"/>
    <w:rsid w:val="0010448F"/>
    <w:rsid w:val="001561F3"/>
    <w:rsid w:val="00161DF7"/>
    <w:rsid w:val="00163500"/>
    <w:rsid w:val="00175236"/>
    <w:rsid w:val="00193B4A"/>
    <w:rsid w:val="001A3BF3"/>
    <w:rsid w:val="001B3666"/>
    <w:rsid w:val="001B5EC9"/>
    <w:rsid w:val="001C5954"/>
    <w:rsid w:val="001D0C96"/>
    <w:rsid w:val="001D6624"/>
    <w:rsid w:val="001D7B43"/>
    <w:rsid w:val="001E045E"/>
    <w:rsid w:val="001F7C4E"/>
    <w:rsid w:val="002209A5"/>
    <w:rsid w:val="00225CD3"/>
    <w:rsid w:val="00264E1E"/>
    <w:rsid w:val="00271146"/>
    <w:rsid w:val="002C05F0"/>
    <w:rsid w:val="002C61EB"/>
    <w:rsid w:val="002D07A7"/>
    <w:rsid w:val="002D3436"/>
    <w:rsid w:val="002D5B7E"/>
    <w:rsid w:val="002D712E"/>
    <w:rsid w:val="002F6367"/>
    <w:rsid w:val="002F7674"/>
    <w:rsid w:val="002F781B"/>
    <w:rsid w:val="003078B0"/>
    <w:rsid w:val="00311A58"/>
    <w:rsid w:val="00312006"/>
    <w:rsid w:val="00314BAB"/>
    <w:rsid w:val="00316A79"/>
    <w:rsid w:val="00321FF9"/>
    <w:rsid w:val="00341708"/>
    <w:rsid w:val="003562C1"/>
    <w:rsid w:val="00362F1F"/>
    <w:rsid w:val="00364E02"/>
    <w:rsid w:val="00380A39"/>
    <w:rsid w:val="00382C9F"/>
    <w:rsid w:val="003830FA"/>
    <w:rsid w:val="00390AC5"/>
    <w:rsid w:val="00391228"/>
    <w:rsid w:val="0039167C"/>
    <w:rsid w:val="003A2977"/>
    <w:rsid w:val="003D35D2"/>
    <w:rsid w:val="003F4D3B"/>
    <w:rsid w:val="003F771F"/>
    <w:rsid w:val="004047A0"/>
    <w:rsid w:val="00413DCC"/>
    <w:rsid w:val="00423157"/>
    <w:rsid w:val="0042782F"/>
    <w:rsid w:val="0045025D"/>
    <w:rsid w:val="004503E7"/>
    <w:rsid w:val="00451F04"/>
    <w:rsid w:val="0045371D"/>
    <w:rsid w:val="0045581A"/>
    <w:rsid w:val="00461610"/>
    <w:rsid w:val="0046430D"/>
    <w:rsid w:val="004953EC"/>
    <w:rsid w:val="004A6064"/>
    <w:rsid w:val="004C0BD9"/>
    <w:rsid w:val="004C16F6"/>
    <w:rsid w:val="004E13C2"/>
    <w:rsid w:val="004F070B"/>
    <w:rsid w:val="004F4145"/>
    <w:rsid w:val="0050033E"/>
    <w:rsid w:val="00505C3C"/>
    <w:rsid w:val="00505EF1"/>
    <w:rsid w:val="00531B5F"/>
    <w:rsid w:val="00535F48"/>
    <w:rsid w:val="00540C44"/>
    <w:rsid w:val="0055707F"/>
    <w:rsid w:val="005858DE"/>
    <w:rsid w:val="005875E3"/>
    <w:rsid w:val="00590D67"/>
    <w:rsid w:val="005A3CDB"/>
    <w:rsid w:val="005A3D5C"/>
    <w:rsid w:val="005A4BC5"/>
    <w:rsid w:val="005B25D1"/>
    <w:rsid w:val="005B2A43"/>
    <w:rsid w:val="005E0B89"/>
    <w:rsid w:val="005E3BB6"/>
    <w:rsid w:val="005F044A"/>
    <w:rsid w:val="00607D98"/>
    <w:rsid w:val="0062294D"/>
    <w:rsid w:val="00623333"/>
    <w:rsid w:val="00623E64"/>
    <w:rsid w:val="00631801"/>
    <w:rsid w:val="006409CA"/>
    <w:rsid w:val="0064315B"/>
    <w:rsid w:val="00644ADD"/>
    <w:rsid w:val="00652518"/>
    <w:rsid w:val="00665F76"/>
    <w:rsid w:val="006675B2"/>
    <w:rsid w:val="006962E0"/>
    <w:rsid w:val="006B221A"/>
    <w:rsid w:val="006C18B9"/>
    <w:rsid w:val="006C6E60"/>
    <w:rsid w:val="006E446D"/>
    <w:rsid w:val="006F6169"/>
    <w:rsid w:val="00705F39"/>
    <w:rsid w:val="00707933"/>
    <w:rsid w:val="00710D8B"/>
    <w:rsid w:val="00716036"/>
    <w:rsid w:val="00717B2F"/>
    <w:rsid w:val="00724D2F"/>
    <w:rsid w:val="00731E9C"/>
    <w:rsid w:val="00734E0F"/>
    <w:rsid w:val="007366D7"/>
    <w:rsid w:val="007461A6"/>
    <w:rsid w:val="00760163"/>
    <w:rsid w:val="0076500C"/>
    <w:rsid w:val="00765D1E"/>
    <w:rsid w:val="007666A6"/>
    <w:rsid w:val="00791814"/>
    <w:rsid w:val="00793EC3"/>
    <w:rsid w:val="007A0011"/>
    <w:rsid w:val="007A415E"/>
    <w:rsid w:val="007A4ED4"/>
    <w:rsid w:val="007A620A"/>
    <w:rsid w:val="007A71A3"/>
    <w:rsid w:val="007C0201"/>
    <w:rsid w:val="007C2DC9"/>
    <w:rsid w:val="007C513C"/>
    <w:rsid w:val="007D07BF"/>
    <w:rsid w:val="0080123A"/>
    <w:rsid w:val="0080453F"/>
    <w:rsid w:val="0081083C"/>
    <w:rsid w:val="00815258"/>
    <w:rsid w:val="00817D79"/>
    <w:rsid w:val="00824BB3"/>
    <w:rsid w:val="008265DB"/>
    <w:rsid w:val="008444FF"/>
    <w:rsid w:val="008534EB"/>
    <w:rsid w:val="00856B0B"/>
    <w:rsid w:val="0086426D"/>
    <w:rsid w:val="00882196"/>
    <w:rsid w:val="00882D06"/>
    <w:rsid w:val="008831D0"/>
    <w:rsid w:val="008A292D"/>
    <w:rsid w:val="008B03EB"/>
    <w:rsid w:val="008B28A4"/>
    <w:rsid w:val="008C2673"/>
    <w:rsid w:val="008C282B"/>
    <w:rsid w:val="008D12F7"/>
    <w:rsid w:val="008D1738"/>
    <w:rsid w:val="008E10CA"/>
    <w:rsid w:val="008F2371"/>
    <w:rsid w:val="009012A4"/>
    <w:rsid w:val="00903FD5"/>
    <w:rsid w:val="00943835"/>
    <w:rsid w:val="009631EA"/>
    <w:rsid w:val="00966A65"/>
    <w:rsid w:val="00967DEE"/>
    <w:rsid w:val="009A7043"/>
    <w:rsid w:val="009B226E"/>
    <w:rsid w:val="009B5391"/>
    <w:rsid w:val="009B58F2"/>
    <w:rsid w:val="00A04FBD"/>
    <w:rsid w:val="00A0526D"/>
    <w:rsid w:val="00A0728A"/>
    <w:rsid w:val="00A21C66"/>
    <w:rsid w:val="00A3040D"/>
    <w:rsid w:val="00A43E9B"/>
    <w:rsid w:val="00A504FE"/>
    <w:rsid w:val="00A50E5C"/>
    <w:rsid w:val="00A811A7"/>
    <w:rsid w:val="00A853A5"/>
    <w:rsid w:val="00A877B6"/>
    <w:rsid w:val="00A96BE5"/>
    <w:rsid w:val="00AC4270"/>
    <w:rsid w:val="00AE0E2C"/>
    <w:rsid w:val="00AE5448"/>
    <w:rsid w:val="00AF00B2"/>
    <w:rsid w:val="00AF103B"/>
    <w:rsid w:val="00B03E80"/>
    <w:rsid w:val="00B05C52"/>
    <w:rsid w:val="00B110BF"/>
    <w:rsid w:val="00B53625"/>
    <w:rsid w:val="00B62EFA"/>
    <w:rsid w:val="00B7050A"/>
    <w:rsid w:val="00B82F8B"/>
    <w:rsid w:val="00B835F2"/>
    <w:rsid w:val="00B84576"/>
    <w:rsid w:val="00B86959"/>
    <w:rsid w:val="00B95059"/>
    <w:rsid w:val="00BD0A10"/>
    <w:rsid w:val="00C11CF3"/>
    <w:rsid w:val="00C26493"/>
    <w:rsid w:val="00C357EA"/>
    <w:rsid w:val="00C36EEF"/>
    <w:rsid w:val="00C51D03"/>
    <w:rsid w:val="00C5341E"/>
    <w:rsid w:val="00C56148"/>
    <w:rsid w:val="00C63A88"/>
    <w:rsid w:val="00C64053"/>
    <w:rsid w:val="00C67456"/>
    <w:rsid w:val="00C8219A"/>
    <w:rsid w:val="00C82A69"/>
    <w:rsid w:val="00C91673"/>
    <w:rsid w:val="00C91FB8"/>
    <w:rsid w:val="00C96298"/>
    <w:rsid w:val="00CB38AC"/>
    <w:rsid w:val="00CD1892"/>
    <w:rsid w:val="00D15D99"/>
    <w:rsid w:val="00D4477E"/>
    <w:rsid w:val="00D54DCA"/>
    <w:rsid w:val="00D61C14"/>
    <w:rsid w:val="00D67C87"/>
    <w:rsid w:val="00D76635"/>
    <w:rsid w:val="00D80775"/>
    <w:rsid w:val="00D84D26"/>
    <w:rsid w:val="00D87E81"/>
    <w:rsid w:val="00DA08C5"/>
    <w:rsid w:val="00DA5DFB"/>
    <w:rsid w:val="00DB51FA"/>
    <w:rsid w:val="00E008FB"/>
    <w:rsid w:val="00E101C5"/>
    <w:rsid w:val="00E176ED"/>
    <w:rsid w:val="00E35CB2"/>
    <w:rsid w:val="00E368E7"/>
    <w:rsid w:val="00E548E6"/>
    <w:rsid w:val="00E602B1"/>
    <w:rsid w:val="00E70A8C"/>
    <w:rsid w:val="00E710A2"/>
    <w:rsid w:val="00E84F82"/>
    <w:rsid w:val="00EC3612"/>
    <w:rsid w:val="00ED0008"/>
    <w:rsid w:val="00EE7280"/>
    <w:rsid w:val="00EF6442"/>
    <w:rsid w:val="00EF7B91"/>
    <w:rsid w:val="00F16A04"/>
    <w:rsid w:val="00F20E6D"/>
    <w:rsid w:val="00F37FB3"/>
    <w:rsid w:val="00F454EC"/>
    <w:rsid w:val="00F67178"/>
    <w:rsid w:val="00FA6D4C"/>
    <w:rsid w:val="00FB6E41"/>
    <w:rsid w:val="00FE0C8F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8C797"/>
  <w15:docId w15:val="{F4E0778B-E8B9-4B9D-8FE6-91AC06A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5C"/>
    <w:pPr>
      <w:jc w:val="left"/>
    </w:pPr>
  </w:style>
  <w:style w:type="table" w:styleId="TableGrid">
    <w:name w:val="Table Grid"/>
    <w:basedOn w:val="TableNormal"/>
    <w:uiPriority w:val="59"/>
    <w:rsid w:val="00BD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36"/>
  </w:style>
  <w:style w:type="paragraph" w:styleId="Footer">
    <w:name w:val="footer"/>
    <w:basedOn w:val="Normal"/>
    <w:link w:val="FooterChar"/>
    <w:uiPriority w:val="99"/>
    <w:semiHidden/>
    <w:unhideWhenUsed/>
    <w:rsid w:val="0017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236"/>
  </w:style>
  <w:style w:type="paragraph" w:styleId="NormalWeb">
    <w:name w:val="Normal (Web)"/>
    <w:basedOn w:val="Normal"/>
    <w:uiPriority w:val="99"/>
    <w:semiHidden/>
    <w:unhideWhenUsed/>
    <w:rsid w:val="003F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09A5"/>
  </w:style>
  <w:style w:type="character" w:styleId="CommentReference">
    <w:name w:val="annotation reference"/>
    <w:basedOn w:val="DefaultParagraphFont"/>
    <w:uiPriority w:val="99"/>
    <w:semiHidden/>
    <w:unhideWhenUsed/>
    <w:rsid w:val="00590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BE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0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3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0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McClure, Amanda</cp:lastModifiedBy>
  <cp:revision>156</cp:revision>
  <dcterms:created xsi:type="dcterms:W3CDTF">2015-09-20T02:18:00Z</dcterms:created>
  <dcterms:modified xsi:type="dcterms:W3CDTF">2016-09-07T22:01:00Z</dcterms:modified>
</cp:coreProperties>
</file>