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1C" w:rsidRDefault="0031601C" w:rsidP="006D7EF3">
      <w:pPr>
        <w:spacing w:after="0"/>
        <w:rPr>
          <w:sz w:val="20"/>
          <w:szCs w:val="20"/>
        </w:rPr>
      </w:pPr>
    </w:p>
    <w:p w:rsidR="0031601C" w:rsidRDefault="0031601C" w:rsidP="006D7EF3">
      <w:pPr>
        <w:spacing w:after="0"/>
        <w:rPr>
          <w:sz w:val="20"/>
          <w:szCs w:val="20"/>
        </w:rPr>
      </w:pPr>
    </w:p>
    <w:p w:rsidR="00794FBC" w:rsidRPr="00C52AE4" w:rsidRDefault="00794FBC" w:rsidP="00794FBC">
      <w:pPr>
        <w:spacing w:after="0"/>
        <w:jc w:val="center"/>
        <w:rPr>
          <w:b/>
          <w:sz w:val="24"/>
          <w:szCs w:val="24"/>
        </w:rPr>
      </w:pPr>
      <w:r w:rsidRPr="00C52AE4">
        <w:rPr>
          <w:b/>
          <w:sz w:val="24"/>
          <w:szCs w:val="24"/>
        </w:rPr>
        <w:t>2013 Channel 3 Kids Camp / Lions MD23</w:t>
      </w:r>
    </w:p>
    <w:p w:rsidR="00794FBC" w:rsidRPr="00C52AE4" w:rsidRDefault="00794FBC" w:rsidP="00794FBC">
      <w:pPr>
        <w:spacing w:after="0"/>
        <w:jc w:val="center"/>
        <w:rPr>
          <w:b/>
          <w:sz w:val="24"/>
          <w:szCs w:val="24"/>
        </w:rPr>
      </w:pPr>
      <w:r w:rsidRPr="00C52AE4">
        <w:rPr>
          <w:b/>
          <w:sz w:val="24"/>
          <w:szCs w:val="24"/>
        </w:rPr>
        <w:t>Black Tie Optional Wine Tasting</w:t>
      </w:r>
    </w:p>
    <w:p w:rsidR="00794FBC" w:rsidRPr="00C52AE4" w:rsidRDefault="00794FBC" w:rsidP="00794FBC">
      <w:pPr>
        <w:spacing w:after="0"/>
        <w:jc w:val="center"/>
        <w:rPr>
          <w:sz w:val="24"/>
          <w:szCs w:val="24"/>
        </w:rPr>
      </w:pPr>
      <w:r w:rsidRPr="00C52AE4">
        <w:rPr>
          <w:b/>
          <w:sz w:val="24"/>
          <w:szCs w:val="24"/>
          <w:u w:val="single"/>
        </w:rPr>
        <w:t>Order Form – Ad Book</w:t>
      </w:r>
    </w:p>
    <w:p w:rsidR="00794FBC" w:rsidRDefault="00794FBC" w:rsidP="00794FBC">
      <w:pPr>
        <w:spacing w:after="0"/>
        <w:jc w:val="center"/>
        <w:rPr>
          <w:sz w:val="28"/>
          <w:szCs w:val="28"/>
        </w:rPr>
      </w:pPr>
    </w:p>
    <w:p w:rsidR="00794FBC" w:rsidRPr="00C52AE4" w:rsidRDefault="00794FBC" w:rsidP="00794FBC">
      <w:pPr>
        <w:spacing w:after="0"/>
      </w:pPr>
      <w:r w:rsidRPr="00C52AE4">
        <w:t xml:space="preserve">Thank you for helping the Lions of Connecticut and the Channel 3 Kids Camp by supporting our Ad Book for the 2013 Black Tie </w:t>
      </w:r>
      <w:r w:rsidR="0021742A">
        <w:t>(</w:t>
      </w:r>
      <w:r w:rsidRPr="00C52AE4">
        <w:t>optional</w:t>
      </w:r>
      <w:r w:rsidR="0021742A">
        <w:t>)</w:t>
      </w:r>
      <w:r w:rsidRPr="00C52AE4">
        <w:t xml:space="preserve"> Wine Tasting.  With the support of our Lions Clubs, C3KC, individuals and local businesses we will reduce the costs of this event and increase our donations to CLERF</w:t>
      </w:r>
      <w:r w:rsidR="00D70F04">
        <w:t xml:space="preserve"> (Connecticut Lions Eye Research Foundation</w:t>
      </w:r>
      <w:r w:rsidR="0021742A">
        <w:t xml:space="preserve">) </w:t>
      </w:r>
      <w:r w:rsidR="0021742A" w:rsidRPr="00C52AE4">
        <w:t>and</w:t>
      </w:r>
      <w:r w:rsidRPr="00C52AE4">
        <w:t xml:space="preserve"> the C3KC.</w:t>
      </w:r>
      <w:bookmarkStart w:id="0" w:name="_GoBack"/>
      <w:bookmarkEnd w:id="0"/>
    </w:p>
    <w:p w:rsidR="00794FBC" w:rsidRPr="00C52AE4" w:rsidRDefault="00794FBC" w:rsidP="00794FBC">
      <w:pPr>
        <w:spacing w:after="0"/>
      </w:pPr>
    </w:p>
    <w:p w:rsidR="00794FBC" w:rsidRPr="00C52AE4" w:rsidRDefault="00794FBC" w:rsidP="00794FBC">
      <w:pPr>
        <w:spacing w:after="0"/>
      </w:pPr>
      <w:r w:rsidRPr="00C52AE4">
        <w:t>The ad rates are below for this publication. The ad book will be published for this event and distributed to all attendees.</w:t>
      </w:r>
    </w:p>
    <w:p w:rsidR="00794FBC" w:rsidRPr="00C52AE4" w:rsidRDefault="00794FBC" w:rsidP="00794FBC">
      <w:pPr>
        <w:spacing w:after="0"/>
      </w:pPr>
    </w:p>
    <w:p w:rsidR="00794FBC" w:rsidRPr="00C52AE4" w:rsidRDefault="00794FBC" w:rsidP="00794FBC">
      <w:pPr>
        <w:spacing w:after="0"/>
        <w:rPr>
          <w:b/>
        </w:rPr>
      </w:pPr>
      <w:r w:rsidRPr="00C52AE4">
        <w:rPr>
          <w:b/>
        </w:rPr>
        <w:t xml:space="preserve">The deadline for Ad Book submissions is </w:t>
      </w:r>
      <w:r w:rsidRPr="00C52AE4">
        <w:rPr>
          <w:b/>
          <w:u w:val="single"/>
        </w:rPr>
        <w:t>September 18,</w:t>
      </w:r>
      <w:r w:rsidRPr="00FC21B5">
        <w:rPr>
          <w:b/>
          <w:u w:val="single"/>
        </w:rPr>
        <w:t xml:space="preserve"> 2013</w:t>
      </w:r>
      <w:r>
        <w:rPr>
          <w:b/>
        </w:rPr>
        <w:t xml:space="preserve">.   </w:t>
      </w:r>
      <w:r w:rsidRPr="00FC21B5">
        <w:rPr>
          <w:b/>
        </w:rPr>
        <w:t>Please</w:t>
      </w:r>
      <w:r w:rsidRPr="00C52AE4">
        <w:rPr>
          <w:b/>
        </w:rPr>
        <w:t xml:space="preserve"> be sure to get your request in on time!</w:t>
      </w:r>
    </w:p>
    <w:p w:rsidR="00794FBC" w:rsidRPr="00C52AE4" w:rsidRDefault="00794FBC" w:rsidP="00794FBC">
      <w:pPr>
        <w:spacing w:after="0"/>
        <w:rPr>
          <w:b/>
        </w:rPr>
      </w:pPr>
    </w:p>
    <w:p w:rsidR="00794FBC" w:rsidRPr="00C52AE4" w:rsidRDefault="0021742A" w:rsidP="00794FBC">
      <w:pPr>
        <w:spacing w:after="0"/>
        <w:rPr>
          <w:b/>
        </w:rPr>
      </w:pPr>
      <w:r>
        <w:rPr>
          <w:b/>
        </w:rPr>
        <w:t>All ad</w:t>
      </w:r>
      <w:r w:rsidR="00794FBC" w:rsidRPr="00C52AE4">
        <w:rPr>
          <w:b/>
        </w:rPr>
        <w:t xml:space="preserve"> copy must be in Word, or PDF (preferred) format.  The editor has the right to adjust font size/style as necessary to fit the layout of the AD Book.</w:t>
      </w:r>
    </w:p>
    <w:p w:rsidR="00794FBC" w:rsidRPr="00C52AE4" w:rsidRDefault="00794FBC" w:rsidP="00794FBC">
      <w:pPr>
        <w:spacing w:after="0"/>
        <w:rPr>
          <w:b/>
        </w:rPr>
      </w:pPr>
    </w:p>
    <w:p w:rsidR="00794FBC" w:rsidRPr="00C52AE4" w:rsidRDefault="00794FBC" w:rsidP="00794FBC">
      <w:pPr>
        <w:spacing w:after="0"/>
      </w:pPr>
      <w:r w:rsidRPr="00C52AE4">
        <w:t>Please complete this Order Form, and return it together with your check and ad copy to:</w:t>
      </w:r>
    </w:p>
    <w:p w:rsidR="00794FBC" w:rsidRPr="00C52AE4" w:rsidRDefault="00794FBC" w:rsidP="00794FBC">
      <w:pPr>
        <w:spacing w:after="0"/>
      </w:pPr>
    </w:p>
    <w:p w:rsidR="00794FBC" w:rsidRPr="00C52AE4" w:rsidRDefault="00794FBC" w:rsidP="00794FBC">
      <w:pPr>
        <w:spacing w:after="0"/>
      </w:pPr>
      <w:r w:rsidRPr="00C52AE4">
        <w:t>Lion Janet Rodrigue           or e-mail to:    lionjanetrodrigue@comcast.net</w:t>
      </w:r>
    </w:p>
    <w:p w:rsidR="00794FBC" w:rsidRPr="00C52AE4" w:rsidRDefault="00794FBC" w:rsidP="00794FBC">
      <w:pPr>
        <w:spacing w:after="0"/>
      </w:pPr>
      <w:r w:rsidRPr="00C52AE4">
        <w:t>19 Fiora Road</w:t>
      </w:r>
    </w:p>
    <w:p w:rsidR="00794FBC" w:rsidRPr="00C52AE4" w:rsidRDefault="00794FBC" w:rsidP="00794FBC">
      <w:pPr>
        <w:spacing w:after="0"/>
      </w:pPr>
      <w:r w:rsidRPr="00C52AE4">
        <w:t xml:space="preserve">Bolton, Ct. 06043            </w:t>
      </w:r>
    </w:p>
    <w:p w:rsidR="00794FBC" w:rsidRPr="00C52AE4" w:rsidRDefault="00794FBC" w:rsidP="00794FBC">
      <w:pPr>
        <w:spacing w:after="0"/>
      </w:pPr>
    </w:p>
    <w:p w:rsidR="00794FBC" w:rsidRDefault="00794FBC" w:rsidP="00794FBC">
      <w:pPr>
        <w:spacing w:after="0"/>
        <w:rPr>
          <w:b/>
        </w:rPr>
      </w:pPr>
      <w:r w:rsidRPr="00C52AE4">
        <w:t xml:space="preserve"> Please make checks payable to </w:t>
      </w:r>
      <w:r w:rsidRPr="00C52AE4">
        <w:rPr>
          <w:b/>
        </w:rPr>
        <w:t>Channel 3 Kids Camp/Lions</w:t>
      </w:r>
    </w:p>
    <w:p w:rsidR="00794FBC" w:rsidRDefault="00794FBC" w:rsidP="00794FBC">
      <w:pPr>
        <w:pBdr>
          <w:bottom w:val="dotted" w:sz="24" w:space="1" w:color="auto"/>
        </w:pBdr>
        <w:spacing w:after="0"/>
        <w:rPr>
          <w:b/>
        </w:rPr>
      </w:pPr>
    </w:p>
    <w:p w:rsidR="00794FBC" w:rsidRPr="00C52AE4" w:rsidRDefault="00794FBC" w:rsidP="00794FBC">
      <w:pPr>
        <w:spacing w:after="0"/>
        <w:rPr>
          <w:b/>
        </w:rPr>
      </w:pPr>
      <w:r w:rsidRPr="00C52AE4">
        <w:rPr>
          <w:b/>
        </w:rPr>
        <w:t>Please check size ad desired</w:t>
      </w:r>
      <w:r>
        <w:rPr>
          <w:b/>
        </w:rPr>
        <w:t>:</w:t>
      </w:r>
    </w:p>
    <w:p w:rsidR="00794FBC" w:rsidRDefault="00D70F04" w:rsidP="00794FB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_________Full Page Ad;</w:t>
      </w:r>
      <w:r w:rsidR="00794FBC">
        <w:rPr>
          <w:sz w:val="24"/>
          <w:szCs w:val="24"/>
        </w:rPr>
        <w:t xml:space="preserve"> $ 100   </w:t>
      </w:r>
      <w:r>
        <w:rPr>
          <w:sz w:val="24"/>
          <w:szCs w:val="24"/>
        </w:rPr>
        <w:t xml:space="preserve">  _________ Half ½ Page Ad;</w:t>
      </w:r>
      <w:r w:rsidR="00794FBC">
        <w:rPr>
          <w:sz w:val="24"/>
          <w:szCs w:val="24"/>
        </w:rPr>
        <w:t xml:space="preserve"> $ 75     _________Quarter ¼ Page Ad: $ 50</w:t>
      </w:r>
    </w:p>
    <w:p w:rsidR="00D70F04" w:rsidRPr="00D70F04" w:rsidRDefault="00D70F04" w:rsidP="00794FB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(10” High x 7.5” Wide)                                        (4.89” High x 7.5” Wide)                                          (4.89” High x 3.66” Wide)                                             </w:t>
      </w:r>
    </w:p>
    <w:p w:rsidR="00794FBC" w:rsidRDefault="00794FBC" w:rsidP="00794FBC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Contact Name:       ___________________________________________________________________</w:t>
      </w:r>
    </w:p>
    <w:p w:rsidR="00794FBC" w:rsidRDefault="00794FBC" w:rsidP="00794FBC">
      <w:pPr>
        <w:spacing w:after="120"/>
        <w:rPr>
          <w:sz w:val="24"/>
          <w:szCs w:val="24"/>
        </w:rPr>
      </w:pPr>
      <w:r>
        <w:rPr>
          <w:sz w:val="24"/>
          <w:szCs w:val="24"/>
        </w:rPr>
        <w:t>Lions Club Name:  ___________________________________________________________________</w:t>
      </w:r>
    </w:p>
    <w:p w:rsidR="00794FBC" w:rsidRDefault="00794FBC" w:rsidP="00794FBC">
      <w:pPr>
        <w:spacing w:after="120"/>
        <w:rPr>
          <w:sz w:val="24"/>
          <w:szCs w:val="24"/>
        </w:rPr>
      </w:pPr>
      <w:r>
        <w:rPr>
          <w:sz w:val="24"/>
          <w:szCs w:val="24"/>
        </w:rPr>
        <w:t>Business Name:     ___________________________________________________________________</w:t>
      </w:r>
    </w:p>
    <w:p w:rsidR="00794FBC" w:rsidRDefault="00794FBC" w:rsidP="00794FBC">
      <w:pPr>
        <w:spacing w:after="120"/>
        <w:rPr>
          <w:sz w:val="24"/>
          <w:szCs w:val="24"/>
        </w:rPr>
      </w:pPr>
      <w:r>
        <w:rPr>
          <w:sz w:val="24"/>
          <w:szCs w:val="24"/>
        </w:rPr>
        <w:t>Street Address:      ___________________________________________________________________</w:t>
      </w:r>
    </w:p>
    <w:p w:rsidR="00794FBC" w:rsidRDefault="00794FBC" w:rsidP="00794FBC">
      <w:pPr>
        <w:spacing w:after="120"/>
        <w:rPr>
          <w:sz w:val="24"/>
          <w:szCs w:val="24"/>
        </w:rPr>
      </w:pPr>
      <w:r>
        <w:rPr>
          <w:sz w:val="24"/>
          <w:szCs w:val="24"/>
        </w:rPr>
        <w:t>City/State/Zip:       ___________________________________________________________________</w:t>
      </w:r>
    </w:p>
    <w:p w:rsidR="00794FBC" w:rsidRDefault="00794FBC" w:rsidP="00794FBC">
      <w:pPr>
        <w:spacing w:after="120"/>
        <w:rPr>
          <w:sz w:val="24"/>
          <w:szCs w:val="24"/>
        </w:rPr>
      </w:pPr>
      <w:r>
        <w:rPr>
          <w:sz w:val="24"/>
          <w:szCs w:val="24"/>
        </w:rPr>
        <w:t>Telephone:             ___________________________________________________________________</w:t>
      </w:r>
    </w:p>
    <w:p w:rsidR="006D7EF3" w:rsidRDefault="00794FBC" w:rsidP="00794FBC">
      <w:pPr>
        <w:spacing w:after="120"/>
      </w:pPr>
      <w:r>
        <w:rPr>
          <w:sz w:val="24"/>
          <w:szCs w:val="24"/>
        </w:rPr>
        <w:t>E-Mail Address:     ___________________________________________________________________</w:t>
      </w:r>
    </w:p>
    <w:sectPr w:rsidR="006D7EF3" w:rsidSect="00794FBC">
      <w:headerReference w:type="default" r:id="rId6"/>
      <w:pgSz w:w="12240" w:h="15840"/>
      <w:pgMar w:top="1440" w:right="720" w:bottom="432" w:left="720" w:header="720" w:footer="720" w:gutter="0"/>
      <w:cols w:sep="1" w:space="10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EC" w:rsidRDefault="00E46CEC" w:rsidP="006F463F">
      <w:pPr>
        <w:spacing w:after="0" w:line="240" w:lineRule="auto"/>
      </w:pPr>
      <w:r>
        <w:separator/>
      </w:r>
    </w:p>
  </w:endnote>
  <w:endnote w:type="continuationSeparator" w:id="0">
    <w:p w:rsidR="00E46CEC" w:rsidRDefault="00E46CEC" w:rsidP="006F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EC" w:rsidRDefault="00E46CEC" w:rsidP="006F463F">
      <w:pPr>
        <w:spacing w:after="0" w:line="240" w:lineRule="auto"/>
      </w:pPr>
      <w:r>
        <w:separator/>
      </w:r>
    </w:p>
  </w:footnote>
  <w:footnote w:type="continuationSeparator" w:id="0">
    <w:p w:rsidR="00E46CEC" w:rsidRDefault="00E46CEC" w:rsidP="006F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3F" w:rsidRDefault="00794FBC">
    <w:pPr>
      <w:pStyle w:val="Header"/>
    </w:pPr>
    <w:r>
      <w:rPr>
        <w:rFonts w:ascii="Arial" w:hAnsi="Arial" w:cs="Arial"/>
        <w:noProof/>
        <w:color w:val="1122C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1391285</wp:posOffset>
          </wp:positionH>
          <wp:positionV relativeFrom="margin">
            <wp:posOffset>-1788160</wp:posOffset>
          </wp:positionV>
          <wp:extent cx="1113155" cy="1120140"/>
          <wp:effectExtent l="0" t="0" r="0" b="3810"/>
          <wp:wrapSquare wrapText="bothSides"/>
          <wp:docPr id="1" name="rg_hi" descr="http://t1.gstatic.com/images?q=tbn:ANd9GcRCqfw17x0eG1YGtzBza_m2AyK3QwsQ40DIsOPRNzkUMY_5YxJ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1.gstatic.com/images?q=tbn:ANd9GcRCqfw17x0eG1YGtzBza_m2AyK3QwsQ40DIsOPRNzkUMY_5YxJ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3937635</wp:posOffset>
          </wp:positionH>
          <wp:positionV relativeFrom="margin">
            <wp:posOffset>-1610995</wp:posOffset>
          </wp:positionV>
          <wp:extent cx="992505" cy="934720"/>
          <wp:effectExtent l="0" t="0" r="0" b="0"/>
          <wp:wrapSquare wrapText="bothSides"/>
          <wp:docPr id="2" name="Picture 2" descr="http://www.lionsclubs.org/common/images/logos/lionlogo_2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ionsclubs.org/common/images/logos/lionlogo_2c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F463F" w:rsidRDefault="0093440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5003800</wp:posOffset>
          </wp:positionH>
          <wp:positionV relativeFrom="margin">
            <wp:posOffset>-1146175</wp:posOffset>
          </wp:positionV>
          <wp:extent cx="554990" cy="556260"/>
          <wp:effectExtent l="0" t="0" r="0" b="0"/>
          <wp:wrapSquare wrapText="bothSides"/>
          <wp:docPr id="3" name="Picture 3" descr="C:\Users\PC\Desktop\1b_MemorialDay_t4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1b_MemorialDay_t41[1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4FBC">
      <w:t xml:space="preserve">  </w:t>
    </w:r>
  </w:p>
  <w:p w:rsidR="006F463F" w:rsidRDefault="006F463F">
    <w:pPr>
      <w:pStyle w:val="Header"/>
    </w:pPr>
  </w:p>
  <w:p w:rsidR="006F463F" w:rsidRDefault="006F463F">
    <w:pPr>
      <w:pStyle w:val="Header"/>
    </w:pPr>
  </w:p>
  <w:p w:rsidR="006F463F" w:rsidRDefault="006F463F">
    <w:pPr>
      <w:pStyle w:val="Header"/>
    </w:pPr>
  </w:p>
  <w:p w:rsidR="006F463F" w:rsidRDefault="0093440E">
    <w:pPr>
      <w:pStyle w:val="Header"/>
    </w:pPr>
    <w:r>
      <w:t xml:space="preserve"> </w:t>
    </w:r>
    <w:r w:rsidR="006F463F">
      <w:t xml:space="preserve">                     </w:t>
    </w:r>
    <w:r w:rsidR="00794FBC">
      <w:t xml:space="preserve">                  </w:t>
    </w:r>
    <w:r w:rsidR="006F463F">
      <w:t xml:space="preserve"> The Channel 3 Kids Camp                                 The Lions Club of South Windsor</w:t>
    </w:r>
  </w:p>
  <w:p w:rsidR="006F463F" w:rsidRDefault="006F463F">
    <w:pPr>
      <w:pStyle w:val="Header"/>
    </w:pPr>
    <w:r>
      <w:t xml:space="preserve">                     </w:t>
    </w:r>
    <w:r w:rsidR="00794FBC">
      <w:t xml:space="preserve">                  </w:t>
    </w:r>
    <w:r>
      <w:t xml:space="preserve">  73 Times Farm Road                      &amp;                 P.O. Box 540</w:t>
    </w:r>
  </w:p>
  <w:p w:rsidR="006F463F" w:rsidRDefault="006F463F" w:rsidP="006F463F">
    <w:pPr>
      <w:pStyle w:val="Header"/>
    </w:pPr>
    <w:r>
      <w:t xml:space="preserve">                    </w:t>
    </w:r>
    <w:r w:rsidR="00794FBC">
      <w:t xml:space="preserve">              </w:t>
    </w:r>
    <w:r>
      <w:t xml:space="preserve"> </w:t>
    </w:r>
    <w:r w:rsidR="00794FBC">
      <w:t xml:space="preserve">    </w:t>
    </w:r>
    <w:r>
      <w:t xml:space="preserve">  Andover, Ct. 06232                                           South Windsor, Ct. 06074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F463F"/>
    <w:rsid w:val="000A440F"/>
    <w:rsid w:val="0021742A"/>
    <w:rsid w:val="002F26B2"/>
    <w:rsid w:val="0031601C"/>
    <w:rsid w:val="003B175D"/>
    <w:rsid w:val="006D7EF3"/>
    <w:rsid w:val="006F463F"/>
    <w:rsid w:val="00770330"/>
    <w:rsid w:val="00794FBC"/>
    <w:rsid w:val="0093440E"/>
    <w:rsid w:val="00990E90"/>
    <w:rsid w:val="00A26E85"/>
    <w:rsid w:val="00A36551"/>
    <w:rsid w:val="00A97707"/>
    <w:rsid w:val="00BB3FE1"/>
    <w:rsid w:val="00D70F04"/>
    <w:rsid w:val="00E4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63F"/>
  </w:style>
  <w:style w:type="paragraph" w:styleId="Footer">
    <w:name w:val="footer"/>
    <w:basedOn w:val="Normal"/>
    <w:link w:val="FooterChar"/>
    <w:uiPriority w:val="99"/>
    <w:unhideWhenUsed/>
    <w:rsid w:val="006F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63F"/>
  </w:style>
  <w:style w:type="paragraph" w:styleId="BalloonText">
    <w:name w:val="Balloon Text"/>
    <w:basedOn w:val="Normal"/>
    <w:link w:val="BalloonTextChar"/>
    <w:uiPriority w:val="99"/>
    <w:semiHidden/>
    <w:unhideWhenUsed/>
    <w:rsid w:val="006F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63F"/>
  </w:style>
  <w:style w:type="paragraph" w:styleId="Footer">
    <w:name w:val="footer"/>
    <w:basedOn w:val="Normal"/>
    <w:link w:val="FooterChar"/>
    <w:uiPriority w:val="99"/>
    <w:unhideWhenUsed/>
    <w:rsid w:val="006F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63F"/>
  </w:style>
  <w:style w:type="paragraph" w:styleId="BalloonText">
    <w:name w:val="Balloon Text"/>
    <w:basedOn w:val="Normal"/>
    <w:link w:val="BalloonTextChar"/>
    <w:uiPriority w:val="99"/>
    <w:semiHidden/>
    <w:unhideWhenUsed/>
    <w:rsid w:val="006F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0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jpeg"/><Relationship Id="rId1" Type="http://schemas.openxmlformats.org/officeDocument/2006/relationships/hyperlink" Target="http://www.google.com/imgres?imgurl=http://www.dutchpoint.org/dutchpoint/images/kids_camp_logo.png&amp;imgrefurl=http://www.dutchpoint.org/dutchpoint/Channel3KidsCamp.asp&amp;h=173&amp;w=172&amp;sz=12&amp;tbnid=taL96juXOqFIfM:&amp;tbnh=90&amp;tbnw=89&amp;prev=/search?q=channel+3+kids+camp+logo&amp;tbm=isch&amp;tbo=u&amp;zoom=1&amp;q=channel+3+kids+camp+logo&amp;usg=__CQdgGCl0-0RPuPgpEpEzNer9Pco=&amp;docid=IYMYXaH0XEzFZM&amp;sa=X&amp;ei=pTq7UeXRBJjG4AOx-4Eo&amp;ved=0CDcQ9QEwAg&amp;dur=1343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svining</cp:lastModifiedBy>
  <cp:revision>2</cp:revision>
  <cp:lastPrinted>2013-07-10T13:23:00Z</cp:lastPrinted>
  <dcterms:created xsi:type="dcterms:W3CDTF">2013-08-15T17:47:00Z</dcterms:created>
  <dcterms:modified xsi:type="dcterms:W3CDTF">2013-08-15T17:47:00Z</dcterms:modified>
</cp:coreProperties>
</file>